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20D63" w14:textId="1B7D0990" w:rsidR="001163AE" w:rsidRPr="00A25696" w:rsidRDefault="001163AE" w:rsidP="001163AE">
      <w:pPr>
        <w:pStyle w:val="TextosemFormatao"/>
        <w:ind w:left="1418" w:right="283"/>
        <w:jc w:val="both"/>
        <w:rPr>
          <w:rFonts w:ascii="Arial" w:hAnsi="Arial" w:cs="Arial"/>
          <w:b/>
        </w:rPr>
      </w:pPr>
      <w:r w:rsidRPr="00A25696">
        <w:rPr>
          <w:rFonts w:ascii="Arial" w:hAnsi="Arial" w:cs="Arial"/>
          <w:b/>
        </w:rPr>
        <w:t xml:space="preserve">PROCESSO DIGITAL N.º </w:t>
      </w:r>
      <w:r w:rsidR="00605EB1" w:rsidRPr="00605EB1">
        <w:rPr>
          <w:rFonts w:ascii="Arial" w:hAnsi="Arial" w:cs="Arial"/>
          <w:b/>
        </w:rPr>
        <w:t>37319-25-PAT-LIC</w:t>
      </w:r>
      <w:r w:rsidR="002020B6">
        <w:rPr>
          <w:rFonts w:ascii="Arial" w:hAnsi="Arial" w:cs="Arial"/>
          <w:b/>
        </w:rPr>
        <w:t>2</w:t>
      </w:r>
    </w:p>
    <w:p w14:paraId="2F890B82" w14:textId="77777777" w:rsidR="007B02CC" w:rsidRPr="00A25696" w:rsidRDefault="007B02CC" w:rsidP="00493DC4">
      <w:pPr>
        <w:pStyle w:val="TextosemFormatao"/>
        <w:ind w:right="283"/>
        <w:jc w:val="both"/>
        <w:rPr>
          <w:rFonts w:ascii="Arial" w:hAnsi="Arial" w:cs="Arial"/>
          <w:b/>
        </w:rPr>
      </w:pPr>
    </w:p>
    <w:p w14:paraId="53F84716" w14:textId="0E8E9099" w:rsidR="001163AE" w:rsidRPr="00A25696" w:rsidRDefault="00075AD2" w:rsidP="001163AE">
      <w:pPr>
        <w:pStyle w:val="TextosemFormatao"/>
        <w:ind w:left="1418" w:right="28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PRIMEIRO</w:t>
      </w:r>
      <w:r w:rsidR="003A7C5D" w:rsidRPr="00A25696">
        <w:rPr>
          <w:rFonts w:ascii="Arial" w:hAnsi="Arial" w:cs="Arial"/>
          <w:b/>
        </w:rPr>
        <w:t xml:space="preserve"> </w:t>
      </w:r>
      <w:r w:rsidR="001163AE" w:rsidRPr="00A25696">
        <w:rPr>
          <w:rFonts w:ascii="Arial" w:hAnsi="Arial" w:cs="Arial"/>
          <w:b/>
        </w:rPr>
        <w:t xml:space="preserve">TERMO ADITIVO AO CONTRATO Nº </w:t>
      </w:r>
      <w:r w:rsidR="00BF66BC" w:rsidRPr="00BF66BC">
        <w:rPr>
          <w:rFonts w:ascii="Arial" w:hAnsi="Arial" w:cs="Arial"/>
          <w:b/>
        </w:rPr>
        <w:t>253/2025</w:t>
      </w:r>
      <w:r w:rsidR="00BF66BC" w:rsidRPr="00BF66BC">
        <w:rPr>
          <w:rFonts w:ascii="Arial" w:hAnsi="Arial" w:cs="Arial"/>
          <w:b/>
        </w:rPr>
        <w:t xml:space="preserve"> </w:t>
      </w:r>
      <w:r w:rsidR="001163AE" w:rsidRPr="00A25696">
        <w:rPr>
          <w:rFonts w:ascii="Arial" w:hAnsi="Arial" w:cs="Arial"/>
          <w:b/>
        </w:rPr>
        <w:t>(</w:t>
      </w:r>
      <w:r w:rsidR="0034707A" w:rsidRPr="0034707A">
        <w:rPr>
          <w:rFonts w:ascii="Arial" w:hAnsi="Arial" w:cs="Arial"/>
          <w:b/>
        </w:rPr>
        <w:t>PREGÃO ELETRÔNICO Nº 113/2025 PROCESSO DIGITAL 31887-25-PAT-LIC</w:t>
      </w:r>
      <w:r w:rsidR="001163AE" w:rsidRPr="00A25696">
        <w:rPr>
          <w:rFonts w:ascii="Arial" w:hAnsi="Arial" w:cs="Arial"/>
          <w:b/>
        </w:rPr>
        <w:t xml:space="preserve">) QUE ENTRE SI FAZEM O MUNICÍPIO DE PATOS DE MINAS E A EMPRESA </w:t>
      </w:r>
      <w:r w:rsidR="00A64DB3" w:rsidRPr="00A64DB3">
        <w:rPr>
          <w:rFonts w:ascii="Arial" w:hAnsi="Arial" w:cs="Arial"/>
          <w:b/>
        </w:rPr>
        <w:t>CARDOSO EVENTOS E ESTRUTURAS EIRELI</w:t>
      </w:r>
    </w:p>
    <w:p w14:paraId="7400060E" w14:textId="77777777" w:rsidR="007B02CC" w:rsidRPr="00A25696" w:rsidRDefault="007B02CC" w:rsidP="00493DC4">
      <w:pPr>
        <w:pStyle w:val="TextosemFormatao"/>
        <w:jc w:val="both"/>
        <w:rPr>
          <w:rFonts w:ascii="Arial" w:hAnsi="Arial" w:cs="Arial"/>
          <w:b/>
        </w:rPr>
      </w:pPr>
    </w:p>
    <w:p w14:paraId="48DFB104" w14:textId="336A4DD9" w:rsidR="001163AE" w:rsidRPr="00A25696" w:rsidRDefault="0022777B" w:rsidP="001163AE">
      <w:pPr>
        <w:ind w:firstLine="708"/>
        <w:jc w:val="both"/>
        <w:rPr>
          <w:rFonts w:ascii="Arial" w:hAnsi="Arial" w:cs="Arial"/>
          <w:b/>
        </w:rPr>
      </w:pPr>
      <w:r w:rsidRPr="00A25696">
        <w:rPr>
          <w:rFonts w:ascii="Arial" w:hAnsi="Arial" w:cs="Arial"/>
        </w:rPr>
        <w:tab/>
        <w:t xml:space="preserve">Termo aditivo ao Contrato nº </w:t>
      </w:r>
      <w:r w:rsidR="00BF66BC" w:rsidRPr="00BF66BC">
        <w:rPr>
          <w:rFonts w:ascii="Arial" w:hAnsi="Arial" w:cs="Arial"/>
          <w:bCs/>
        </w:rPr>
        <w:t>253/2025</w:t>
      </w:r>
      <w:r w:rsidRPr="00A25696">
        <w:rPr>
          <w:rFonts w:ascii="Arial" w:hAnsi="Arial" w:cs="Arial"/>
          <w:bCs/>
        </w:rPr>
        <w:t xml:space="preserve">, </w:t>
      </w:r>
      <w:r w:rsidRPr="00A25696">
        <w:rPr>
          <w:rFonts w:ascii="Arial" w:hAnsi="Arial" w:cs="Arial"/>
        </w:rPr>
        <w:t>celebrado em</w:t>
      </w:r>
      <w:r w:rsidR="00EC5AEB" w:rsidRPr="00A25696">
        <w:rPr>
          <w:rFonts w:ascii="Arial" w:hAnsi="Arial" w:cs="Arial"/>
        </w:rPr>
        <w:t xml:space="preserve"> </w:t>
      </w:r>
      <w:r w:rsidR="00BF66BC">
        <w:rPr>
          <w:rFonts w:ascii="Arial" w:hAnsi="Arial" w:cs="Arial"/>
        </w:rPr>
        <w:t>12/11</w:t>
      </w:r>
      <w:r w:rsidR="00EF6531" w:rsidRPr="00A25696">
        <w:rPr>
          <w:rFonts w:ascii="Arial" w:hAnsi="Arial" w:cs="Arial"/>
        </w:rPr>
        <w:t>/2025</w:t>
      </w:r>
      <w:r w:rsidR="003A3849" w:rsidRPr="00A25696">
        <w:rPr>
          <w:rFonts w:ascii="Arial" w:hAnsi="Arial" w:cs="Arial"/>
        </w:rPr>
        <w:t>,</w:t>
      </w:r>
      <w:r w:rsidRPr="00A25696">
        <w:rPr>
          <w:rFonts w:ascii="Arial" w:hAnsi="Arial" w:cs="Arial"/>
        </w:rPr>
        <w:t xml:space="preserve"> que entre si fazem o </w:t>
      </w:r>
      <w:r w:rsidRPr="00A25696">
        <w:rPr>
          <w:rFonts w:ascii="Arial" w:hAnsi="Arial" w:cs="Arial"/>
          <w:b/>
        </w:rPr>
        <w:t>MUNICÍPIO DE PATOS DE MINAS</w:t>
      </w:r>
      <w:r w:rsidRPr="00A25696">
        <w:rPr>
          <w:rFonts w:ascii="Arial" w:hAnsi="Arial" w:cs="Arial"/>
        </w:rPr>
        <w:t xml:space="preserve">, CNPJ nº 18.602.011/0001-07, Rua Doutor José Olympio de Mello, 151 - Bairro Eldorado - </w:t>
      </w:r>
      <w:r w:rsidRPr="00A25696">
        <w:rPr>
          <w:rStyle w:val="nfaseforte"/>
          <w:rFonts w:ascii="Arial" w:hAnsi="Arial" w:cs="Arial"/>
          <w:b w:val="0"/>
          <w:bCs w:val="0"/>
        </w:rPr>
        <w:t>CEP:</w:t>
      </w:r>
      <w:r w:rsidRPr="00A25696">
        <w:rPr>
          <w:rFonts w:ascii="Arial" w:hAnsi="Arial" w:cs="Arial"/>
        </w:rPr>
        <w:t>38700-900, neste ato representado pelo Prefeito Municipal, Sr. Luís Eduardo Falcão Ferreira, doravante</w:t>
      </w:r>
      <w:r w:rsidRPr="00A25696">
        <w:rPr>
          <w:rFonts w:ascii="Arial" w:hAnsi="Arial" w:cs="Arial"/>
          <w:color w:val="000000"/>
        </w:rPr>
        <w:t xml:space="preserve"> denominado CONTRATANTE</w:t>
      </w:r>
      <w:r w:rsidRPr="00A25696">
        <w:rPr>
          <w:rFonts w:ascii="Arial" w:hAnsi="Arial" w:cs="Arial"/>
        </w:rPr>
        <w:t>, e, de outro lado</w:t>
      </w:r>
      <w:r w:rsidR="00027944" w:rsidRPr="00A25696">
        <w:rPr>
          <w:rFonts w:ascii="Arial" w:hAnsi="Arial" w:cs="Arial"/>
        </w:rPr>
        <w:t xml:space="preserve"> a empresa</w:t>
      </w:r>
      <w:r w:rsidRPr="00A25696">
        <w:rPr>
          <w:rFonts w:ascii="Arial" w:hAnsi="Arial" w:cs="Arial"/>
        </w:rPr>
        <w:t xml:space="preserve"> </w:t>
      </w:r>
      <w:r w:rsidR="00A64DB3" w:rsidRPr="00A64DB3">
        <w:rPr>
          <w:rFonts w:ascii="Arial" w:hAnsi="Arial" w:cs="Arial"/>
          <w:b/>
        </w:rPr>
        <w:t>CARDOSO EVENTOS E ESTRUTURAS EIRELI</w:t>
      </w:r>
      <w:r w:rsidR="00DE7F94" w:rsidRPr="00A25696">
        <w:rPr>
          <w:rFonts w:ascii="Arial" w:hAnsi="Arial" w:cs="Arial"/>
          <w:b/>
        </w:rPr>
        <w:t xml:space="preserve">, </w:t>
      </w:r>
      <w:r w:rsidR="00DE7F94" w:rsidRPr="00A25696">
        <w:rPr>
          <w:rFonts w:ascii="Arial" w:hAnsi="Arial" w:cs="Arial"/>
          <w:bCs/>
        </w:rPr>
        <w:t xml:space="preserve">CNPJ nº </w:t>
      </w:r>
      <w:r w:rsidR="002A4111" w:rsidRPr="002A4111">
        <w:rPr>
          <w:rFonts w:ascii="Arial" w:hAnsi="Arial" w:cs="Arial"/>
          <w:bCs/>
        </w:rPr>
        <w:t>31.402.078/0001-66</w:t>
      </w:r>
      <w:r w:rsidR="00DE7F94" w:rsidRPr="00A25696">
        <w:rPr>
          <w:rFonts w:ascii="Arial" w:hAnsi="Arial" w:cs="Arial"/>
          <w:bCs/>
        </w:rPr>
        <w:t>,</w:t>
      </w:r>
      <w:r w:rsidR="00037EA2">
        <w:rPr>
          <w:rFonts w:ascii="Arial" w:hAnsi="Arial" w:cs="Arial"/>
          <w:bCs/>
        </w:rPr>
        <w:t xml:space="preserve"> </w:t>
      </w:r>
      <w:r w:rsidR="00037EA2" w:rsidRPr="00037EA2">
        <w:rPr>
          <w:rFonts w:ascii="Arial" w:hAnsi="Arial" w:cs="Arial"/>
          <w:bCs/>
        </w:rPr>
        <w:t>estabelecida</w:t>
      </w:r>
      <w:r w:rsidR="00DE7F94" w:rsidRPr="00A25696">
        <w:rPr>
          <w:rFonts w:ascii="Arial" w:hAnsi="Arial" w:cs="Arial"/>
          <w:bCs/>
        </w:rPr>
        <w:t xml:space="preserve"> </w:t>
      </w:r>
      <w:r w:rsidR="002A4111" w:rsidRPr="002A4111">
        <w:rPr>
          <w:rFonts w:ascii="Arial" w:hAnsi="Arial" w:cs="Arial"/>
          <w:bCs/>
        </w:rPr>
        <w:t>na cidade de Uberaba/MG, na Avenida Isoleta Maria Adão, nº 511 – Jardim Copacabana, CEP: 38046-746</w:t>
      </w:r>
      <w:r w:rsidR="00DE7F94" w:rsidRPr="00A25696">
        <w:rPr>
          <w:rFonts w:ascii="Arial" w:hAnsi="Arial" w:cs="Arial"/>
          <w:bCs/>
        </w:rPr>
        <w:t xml:space="preserve">, aqui representada </w:t>
      </w:r>
      <w:r w:rsidR="007C1EF0" w:rsidRPr="007C1EF0">
        <w:rPr>
          <w:rFonts w:ascii="Arial" w:hAnsi="Arial" w:cs="Arial"/>
          <w:bCs/>
        </w:rPr>
        <w:t>pelo Sr. Alex Cardoso da Silva, CPF nº XXX.059.XXX-XX</w:t>
      </w:r>
      <w:r w:rsidR="00F610E4" w:rsidRPr="00A25696">
        <w:rPr>
          <w:rFonts w:ascii="Arial" w:hAnsi="Arial" w:cs="Arial"/>
          <w:bCs/>
        </w:rPr>
        <w:t>,</w:t>
      </w:r>
      <w:r w:rsidRPr="00A25696">
        <w:rPr>
          <w:rFonts w:ascii="Arial" w:hAnsi="Arial" w:cs="Arial"/>
        </w:rPr>
        <w:t xml:space="preserve"> </w:t>
      </w:r>
      <w:r w:rsidR="001A3D3D" w:rsidRPr="00A25696">
        <w:rPr>
          <w:rFonts w:ascii="Arial" w:hAnsi="Arial" w:cs="Arial"/>
        </w:rPr>
        <w:t>neste ato</w:t>
      </w:r>
      <w:r w:rsidRPr="00A25696">
        <w:rPr>
          <w:rFonts w:ascii="Arial" w:hAnsi="Arial" w:cs="Arial"/>
        </w:rPr>
        <w:t xml:space="preserve"> denominada CONTRATADA, </w:t>
      </w:r>
      <w:r w:rsidR="001163AE" w:rsidRPr="00A25696">
        <w:rPr>
          <w:rFonts w:ascii="Arial" w:hAnsi="Arial" w:cs="Arial"/>
        </w:rPr>
        <w:t>celebram o presente Termo Aditivo ao contrato, que por força do presente instrumento, as partes ajustam entre si, mediante as seguintes cláusulas e condições:</w:t>
      </w:r>
    </w:p>
    <w:p w14:paraId="401E6F3C" w14:textId="77777777" w:rsidR="007B02CC" w:rsidRPr="00A25696" w:rsidRDefault="007B02CC" w:rsidP="00791213">
      <w:pPr>
        <w:jc w:val="both"/>
        <w:rPr>
          <w:rFonts w:ascii="Arial" w:hAnsi="Arial" w:cs="Arial"/>
        </w:rPr>
      </w:pPr>
    </w:p>
    <w:p w14:paraId="5A6F6185" w14:textId="77777777" w:rsidR="00F472B1" w:rsidRPr="00A25696" w:rsidRDefault="00F472B1" w:rsidP="00F472B1">
      <w:pPr>
        <w:pStyle w:val="Ttulo4"/>
        <w:jc w:val="left"/>
        <w:rPr>
          <w:rFonts w:cs="Arial"/>
          <w:b w:val="0"/>
          <w:u w:val="none"/>
        </w:rPr>
      </w:pPr>
      <w:r w:rsidRPr="00A25696">
        <w:rPr>
          <w:rFonts w:cs="Arial"/>
          <w:u w:val="none"/>
        </w:rPr>
        <w:t>CLÁUSULA PRIMEIRA: DO OBJETO</w:t>
      </w:r>
    </w:p>
    <w:p w14:paraId="7DFCFF4F" w14:textId="77777777" w:rsidR="00F472B1" w:rsidRPr="00A25696" w:rsidRDefault="00F472B1" w:rsidP="00F472B1">
      <w:pPr>
        <w:ind w:firstLine="709"/>
        <w:jc w:val="both"/>
        <w:rPr>
          <w:rFonts w:ascii="Arial" w:hAnsi="Arial" w:cs="Arial"/>
          <w:b/>
          <w:u w:val="single"/>
        </w:rPr>
      </w:pPr>
    </w:p>
    <w:p w14:paraId="6DDB6B4A" w14:textId="092A05CD" w:rsidR="00F472B1" w:rsidRDefault="00F472B1" w:rsidP="00EE5822">
      <w:pPr>
        <w:pStyle w:val="Corpodetexto2"/>
        <w:numPr>
          <w:ilvl w:val="1"/>
          <w:numId w:val="4"/>
        </w:numPr>
        <w:tabs>
          <w:tab w:val="left" w:pos="284"/>
        </w:tabs>
      </w:pPr>
      <w:r w:rsidRPr="00A25696">
        <w:t>Constitui objeto do presente Termo Aditivo:</w:t>
      </w:r>
    </w:p>
    <w:p w14:paraId="642F645C" w14:textId="77777777" w:rsidR="00EE5822" w:rsidRPr="00A25696" w:rsidRDefault="00EE5822" w:rsidP="00EE5822">
      <w:pPr>
        <w:pStyle w:val="Corpodetexto2"/>
        <w:tabs>
          <w:tab w:val="left" w:pos="284"/>
        </w:tabs>
      </w:pPr>
    </w:p>
    <w:p w14:paraId="669C8D73" w14:textId="7D1CF4FC" w:rsidR="00EE5822" w:rsidRPr="008202A4" w:rsidRDefault="00F472B1" w:rsidP="00EE5822">
      <w:pPr>
        <w:pStyle w:val="Corpodetexto2"/>
        <w:tabs>
          <w:tab w:val="left" w:pos="284"/>
        </w:tabs>
      </w:pPr>
      <w:r w:rsidRPr="00A25696">
        <w:t xml:space="preserve">I – </w:t>
      </w:r>
      <w:r w:rsidR="00EE5822" w:rsidRPr="008202A4">
        <w:t xml:space="preserve">O acréscimo </w:t>
      </w:r>
      <w:r w:rsidR="00EE5822" w:rsidRPr="00142822">
        <w:t xml:space="preserve">de </w:t>
      </w:r>
      <w:r w:rsidR="00EE5822">
        <w:t>R$</w:t>
      </w:r>
      <w:r w:rsidR="005B313D" w:rsidRPr="005B313D">
        <w:t>22.950,00</w:t>
      </w:r>
      <w:r w:rsidR="00EE5822">
        <w:t xml:space="preserve"> (</w:t>
      </w:r>
      <w:r w:rsidR="005B313D">
        <w:t>vinte e dois</w:t>
      </w:r>
      <w:r w:rsidR="00EE5822">
        <w:t xml:space="preserve"> mil, </w:t>
      </w:r>
      <w:r w:rsidR="005B313D">
        <w:t>novecentos e cinquenta</w:t>
      </w:r>
      <w:r w:rsidR="00EE5822">
        <w:t xml:space="preserve"> reais), representando </w:t>
      </w:r>
      <w:r w:rsidR="0011674E" w:rsidRPr="0011674E">
        <w:t>18,07</w:t>
      </w:r>
      <w:r w:rsidR="00EE5822" w:rsidRPr="00142822">
        <w:t>%</w:t>
      </w:r>
      <w:r w:rsidR="00EE5822" w:rsidRPr="008202A4">
        <w:t xml:space="preserve"> do valor atualizado do contrato</w:t>
      </w:r>
      <w:r w:rsidR="00EE5822" w:rsidRPr="008202A4">
        <w:rPr>
          <w:lang w:eastAsia="zh-CN"/>
        </w:rPr>
        <w:t>;</w:t>
      </w:r>
    </w:p>
    <w:p w14:paraId="3C8841D7" w14:textId="77777777" w:rsidR="00EE5822" w:rsidRDefault="00EE5822" w:rsidP="00EE5822">
      <w:pPr>
        <w:pStyle w:val="Corpodetexto2"/>
        <w:tabs>
          <w:tab w:val="left" w:pos="284"/>
        </w:tabs>
      </w:pPr>
    </w:p>
    <w:p w14:paraId="6077B1E7" w14:textId="45327A3D" w:rsidR="00F472B1" w:rsidRPr="00EE5822" w:rsidRDefault="00F472B1" w:rsidP="00EE5822">
      <w:pPr>
        <w:pStyle w:val="Corpodetexto2"/>
        <w:tabs>
          <w:tab w:val="left" w:pos="284"/>
        </w:tabs>
        <w:rPr>
          <w:b/>
        </w:rPr>
      </w:pPr>
      <w:r w:rsidRPr="00EE5822">
        <w:rPr>
          <w:b/>
        </w:rPr>
        <w:t>CLÁUSULA SEGUNDA: DO VALOR DO CONTRATO</w:t>
      </w:r>
    </w:p>
    <w:p w14:paraId="6AF0C92D" w14:textId="77777777" w:rsidR="00F472B1" w:rsidRPr="00A25696" w:rsidRDefault="00F472B1" w:rsidP="00F472B1">
      <w:pPr>
        <w:pStyle w:val="Corpodetexto2"/>
        <w:tabs>
          <w:tab w:val="left" w:pos="284"/>
        </w:tabs>
      </w:pPr>
    </w:p>
    <w:p w14:paraId="7AC889B4" w14:textId="51EAFA6A" w:rsidR="002A1AE0" w:rsidRPr="00A25696" w:rsidRDefault="002A1AE0" w:rsidP="002A1AE0">
      <w:pPr>
        <w:pStyle w:val="Corpodetexto2"/>
        <w:tabs>
          <w:tab w:val="left" w:pos="284"/>
        </w:tabs>
      </w:pPr>
      <w:r w:rsidRPr="00A25696">
        <w:t xml:space="preserve">2.1. Fica acrescido </w:t>
      </w:r>
      <w:r w:rsidR="0011674E" w:rsidRPr="0011674E">
        <w:t>18,07</w:t>
      </w:r>
      <w:r w:rsidR="006A6353" w:rsidRPr="00A25696">
        <w:t>%</w:t>
      </w:r>
      <w:r w:rsidRPr="00A25696">
        <w:t xml:space="preserve"> do valor atualizado do contrato, nos termos do artigo 124, I, “b” e artigo 125, da Lei Federal n.º 14.133/2021.</w:t>
      </w:r>
    </w:p>
    <w:p w14:paraId="7A57B5AC" w14:textId="77777777" w:rsidR="002A1AE0" w:rsidRPr="00A25696" w:rsidRDefault="002A1AE0" w:rsidP="002A1AE0">
      <w:pPr>
        <w:pStyle w:val="Corpodetexto2"/>
        <w:tabs>
          <w:tab w:val="left" w:pos="284"/>
        </w:tabs>
      </w:pPr>
    </w:p>
    <w:p w14:paraId="11E18E49" w14:textId="191F0215" w:rsidR="002A1AE0" w:rsidRPr="00A25696" w:rsidRDefault="002A1AE0" w:rsidP="002A1AE0">
      <w:pPr>
        <w:pStyle w:val="Corpodetexto2"/>
        <w:tabs>
          <w:tab w:val="left" w:pos="284"/>
        </w:tabs>
      </w:pPr>
      <w:r w:rsidRPr="00A25696">
        <w:t>2.2. O valor global do contrato passa a ser de R$</w:t>
      </w:r>
      <w:r w:rsidR="00AD5CD1" w:rsidRPr="00AD5CD1">
        <w:t xml:space="preserve"> </w:t>
      </w:r>
      <w:r w:rsidR="00AD5CD1" w:rsidRPr="00AD5CD1">
        <w:t>149.950</w:t>
      </w:r>
      <w:r w:rsidR="00AD5CD1">
        <w:t>,00</w:t>
      </w:r>
      <w:r w:rsidR="00AD5CD1" w:rsidRPr="00AD5CD1">
        <w:t xml:space="preserve"> </w:t>
      </w:r>
      <w:r w:rsidRPr="00A25696">
        <w:t>(</w:t>
      </w:r>
      <w:r w:rsidR="00320A9F">
        <w:t>cento e quarenta e nove mil, novecentos e cinquenta reais</w:t>
      </w:r>
      <w:r w:rsidRPr="00A25696">
        <w:t>).</w:t>
      </w:r>
    </w:p>
    <w:p w14:paraId="0D17FF3A" w14:textId="77777777" w:rsidR="00F472B1" w:rsidRPr="00A25696" w:rsidRDefault="00F472B1" w:rsidP="00F472B1">
      <w:pPr>
        <w:pStyle w:val="Corpodetexto2"/>
        <w:tabs>
          <w:tab w:val="left" w:pos="284"/>
        </w:tabs>
      </w:pPr>
    </w:p>
    <w:p w14:paraId="6CA70BBD" w14:textId="77777777" w:rsidR="00F472B1" w:rsidRPr="00A25696" w:rsidRDefault="00F472B1" w:rsidP="00F472B1">
      <w:pPr>
        <w:pStyle w:val="Ttulo4"/>
        <w:jc w:val="left"/>
        <w:rPr>
          <w:rFonts w:cs="Arial"/>
          <w:u w:val="none"/>
        </w:rPr>
      </w:pPr>
      <w:r w:rsidRPr="00A25696">
        <w:rPr>
          <w:rFonts w:cs="Arial"/>
          <w:u w:val="none"/>
        </w:rPr>
        <w:t>CLÁUSULA TERCEIRA: DA DOTAÇÃO ORÇAMENTÁRIA</w:t>
      </w:r>
    </w:p>
    <w:p w14:paraId="5F7A504A" w14:textId="77777777" w:rsidR="00F472B1" w:rsidRPr="00A25696" w:rsidRDefault="00F472B1" w:rsidP="00F472B1">
      <w:pPr>
        <w:pStyle w:val="Corpodetexto2"/>
        <w:tabs>
          <w:tab w:val="left" w:pos="284"/>
        </w:tabs>
      </w:pPr>
    </w:p>
    <w:p w14:paraId="7266FFD2" w14:textId="655B6E17" w:rsidR="00F472B1" w:rsidRPr="00A25696" w:rsidRDefault="00F472B1" w:rsidP="00F472B1">
      <w:pPr>
        <w:spacing w:line="259" w:lineRule="auto"/>
        <w:jc w:val="both"/>
        <w:rPr>
          <w:rFonts w:ascii="Arial" w:eastAsia="Arial" w:hAnsi="Arial" w:cs="Arial"/>
          <w:color w:val="000000" w:themeColor="text1"/>
        </w:rPr>
      </w:pPr>
      <w:r w:rsidRPr="00A25696">
        <w:rPr>
          <w:rFonts w:ascii="Arial" w:eastAsia="Arial" w:hAnsi="Arial" w:cs="Arial"/>
          <w:color w:val="000000" w:themeColor="text1"/>
        </w:rPr>
        <w:t>3.1. As despesas decorrentes do presente aditivo serão acobertadas pela</w:t>
      </w:r>
      <w:r w:rsidR="00AE198A" w:rsidRPr="00A25696">
        <w:rPr>
          <w:rFonts w:ascii="Arial" w:eastAsia="Arial" w:hAnsi="Arial" w:cs="Arial"/>
          <w:color w:val="000000" w:themeColor="text1"/>
        </w:rPr>
        <w:t>s</w:t>
      </w:r>
      <w:r w:rsidRPr="00A25696">
        <w:rPr>
          <w:rFonts w:ascii="Arial" w:eastAsia="Arial" w:hAnsi="Arial" w:cs="Arial"/>
          <w:color w:val="000000" w:themeColor="text1"/>
        </w:rPr>
        <w:t xml:space="preserve"> seguinte</w:t>
      </w:r>
      <w:r w:rsidR="00AE198A" w:rsidRPr="00A25696">
        <w:rPr>
          <w:rFonts w:ascii="Arial" w:eastAsia="Arial" w:hAnsi="Arial" w:cs="Arial"/>
          <w:color w:val="000000" w:themeColor="text1"/>
        </w:rPr>
        <w:t>s</w:t>
      </w:r>
      <w:r w:rsidRPr="00A25696">
        <w:rPr>
          <w:rFonts w:ascii="Arial" w:eastAsia="Arial" w:hAnsi="Arial" w:cs="Arial"/>
          <w:color w:val="000000" w:themeColor="text1"/>
        </w:rPr>
        <w:t xml:space="preserve"> dotaç</w:t>
      </w:r>
      <w:r w:rsidR="00AE198A" w:rsidRPr="00A25696">
        <w:rPr>
          <w:rFonts w:ascii="Arial" w:eastAsia="Arial" w:hAnsi="Arial" w:cs="Arial"/>
          <w:color w:val="000000" w:themeColor="text1"/>
        </w:rPr>
        <w:t>ões</w:t>
      </w:r>
      <w:r w:rsidRPr="00A25696">
        <w:rPr>
          <w:rFonts w:ascii="Arial" w:eastAsia="Arial" w:hAnsi="Arial" w:cs="Arial"/>
          <w:color w:val="000000" w:themeColor="text1"/>
        </w:rPr>
        <w:t xml:space="preserve"> orçamentária</w:t>
      </w:r>
      <w:r w:rsidR="00AE198A" w:rsidRPr="00A25696">
        <w:rPr>
          <w:rFonts w:ascii="Arial" w:eastAsia="Arial" w:hAnsi="Arial" w:cs="Arial"/>
          <w:color w:val="000000" w:themeColor="text1"/>
        </w:rPr>
        <w:t>s</w:t>
      </w:r>
      <w:r w:rsidRPr="00A25696">
        <w:rPr>
          <w:rFonts w:ascii="Arial" w:eastAsia="Arial" w:hAnsi="Arial" w:cs="Arial"/>
          <w:color w:val="000000" w:themeColor="text1"/>
        </w:rPr>
        <w:t>:</w:t>
      </w:r>
    </w:p>
    <w:p w14:paraId="74710C6E" w14:textId="77777777" w:rsidR="00F472B1" w:rsidRPr="00A25696" w:rsidRDefault="00F472B1" w:rsidP="00F472B1">
      <w:pPr>
        <w:spacing w:line="259" w:lineRule="auto"/>
        <w:jc w:val="both"/>
        <w:rPr>
          <w:rFonts w:ascii="Arial" w:eastAsia="Arial" w:hAnsi="Arial" w:cs="Arial"/>
        </w:rPr>
      </w:pPr>
    </w:p>
    <w:p w14:paraId="2FF6BC97" w14:textId="5F1FF211" w:rsidR="00F472B1" w:rsidRPr="00A312E4" w:rsidRDefault="00F472B1" w:rsidP="005B67E2">
      <w:pPr>
        <w:spacing w:line="259" w:lineRule="auto"/>
        <w:jc w:val="both"/>
        <w:rPr>
          <w:rFonts w:ascii="Arial" w:eastAsia="Arial" w:hAnsi="Arial" w:cs="Arial"/>
          <w:color w:val="000000" w:themeColor="text1"/>
        </w:rPr>
      </w:pPr>
      <w:r w:rsidRPr="00A312E4">
        <w:rPr>
          <w:rFonts w:ascii="Arial" w:eastAsia="Arial" w:hAnsi="Arial" w:cs="Arial"/>
          <w:color w:val="000000" w:themeColor="text1"/>
        </w:rPr>
        <w:t xml:space="preserve">Secretaria Municipal de </w:t>
      </w:r>
      <w:r w:rsidR="005B67E2">
        <w:rPr>
          <w:rFonts w:ascii="Arial" w:eastAsia="Arial" w:hAnsi="Arial" w:cs="Arial"/>
          <w:color w:val="000000" w:themeColor="text1"/>
        </w:rPr>
        <w:t>Cultura, Turismo, Esporte e Lazer</w:t>
      </w:r>
    </w:p>
    <w:p w14:paraId="596F142D" w14:textId="424D7DA3" w:rsidR="00A0581A" w:rsidRDefault="00F472B1" w:rsidP="005B67E2">
      <w:pPr>
        <w:jc w:val="both"/>
        <w:rPr>
          <w:rFonts w:ascii="Arial" w:eastAsia="Arial" w:hAnsi="Arial" w:cs="Arial"/>
          <w:color w:val="000000" w:themeColor="text1"/>
        </w:rPr>
      </w:pPr>
      <w:r w:rsidRPr="00A312E4">
        <w:rPr>
          <w:rFonts w:ascii="Arial" w:eastAsia="Arial" w:hAnsi="Arial" w:cs="Arial"/>
          <w:color w:val="000000" w:themeColor="text1"/>
        </w:rPr>
        <w:t xml:space="preserve">Dotação: </w:t>
      </w:r>
      <w:r w:rsidR="000D11AC" w:rsidRPr="000D11AC">
        <w:rPr>
          <w:rFonts w:ascii="Arial" w:eastAsia="Arial" w:hAnsi="Arial" w:cs="Arial"/>
          <w:color w:val="000000" w:themeColor="text1"/>
        </w:rPr>
        <w:t>02309 - 110400 23 695 0004 2.0247 0000 339039</w:t>
      </w:r>
      <w:r w:rsidR="00A0581A" w:rsidRPr="00405BB5">
        <w:rPr>
          <w:rFonts w:ascii="Arial" w:eastAsia="Arial" w:hAnsi="Arial" w:cs="Arial"/>
          <w:color w:val="000000" w:themeColor="text1"/>
        </w:rPr>
        <w:t xml:space="preserve"> – </w:t>
      </w:r>
      <w:r w:rsidR="000D11AC">
        <w:rPr>
          <w:rFonts w:ascii="Arial" w:eastAsia="Arial" w:hAnsi="Arial" w:cs="Arial"/>
          <w:color w:val="000000" w:themeColor="text1"/>
        </w:rPr>
        <w:t>Pro</w:t>
      </w:r>
      <w:r w:rsidR="005B67E2">
        <w:rPr>
          <w:rFonts w:ascii="Arial" w:eastAsia="Arial" w:hAnsi="Arial" w:cs="Arial"/>
          <w:color w:val="000000" w:themeColor="text1"/>
        </w:rPr>
        <w:t>dução e Promoção das Política Turística</w:t>
      </w:r>
    </w:p>
    <w:p w14:paraId="7D62A901" w14:textId="670C2EDF" w:rsidR="0015065D" w:rsidRPr="00A312E4" w:rsidRDefault="00F472B1" w:rsidP="005B67E2">
      <w:pPr>
        <w:jc w:val="both"/>
        <w:rPr>
          <w:rFonts w:ascii="Arial" w:eastAsia="Arial" w:hAnsi="Arial" w:cs="Arial"/>
          <w:color w:val="000000" w:themeColor="text1"/>
        </w:rPr>
      </w:pPr>
      <w:r w:rsidRPr="00A312E4">
        <w:rPr>
          <w:rFonts w:ascii="Arial" w:eastAsia="Arial" w:hAnsi="Arial" w:cs="Arial"/>
          <w:color w:val="000000" w:themeColor="text1"/>
        </w:rPr>
        <w:t xml:space="preserve">Fonte de Recursos: </w:t>
      </w:r>
      <w:r w:rsidR="0015065D" w:rsidRPr="00A312E4">
        <w:rPr>
          <w:rFonts w:ascii="Arial" w:eastAsia="Arial" w:hAnsi="Arial" w:cs="Arial"/>
          <w:color w:val="000000" w:themeColor="text1"/>
        </w:rPr>
        <w:t>01.0500.0000.0000</w:t>
      </w:r>
    </w:p>
    <w:p w14:paraId="721163B1" w14:textId="77777777" w:rsidR="00F472B1" w:rsidRPr="00A25696" w:rsidRDefault="00F472B1" w:rsidP="00F472B1">
      <w:pPr>
        <w:pStyle w:val="Corpodetexto2"/>
        <w:tabs>
          <w:tab w:val="left" w:pos="284"/>
        </w:tabs>
      </w:pPr>
    </w:p>
    <w:p w14:paraId="202A6767" w14:textId="77777777" w:rsidR="00F472B1" w:rsidRPr="00A25696" w:rsidRDefault="00F472B1" w:rsidP="00F472B1">
      <w:pPr>
        <w:pStyle w:val="Ttulo4"/>
        <w:tabs>
          <w:tab w:val="left" w:pos="284"/>
        </w:tabs>
        <w:jc w:val="left"/>
        <w:rPr>
          <w:rFonts w:cs="Arial"/>
          <w:u w:val="none"/>
        </w:rPr>
      </w:pPr>
      <w:r w:rsidRPr="00A25696">
        <w:rPr>
          <w:rFonts w:cs="Arial"/>
          <w:u w:val="none"/>
        </w:rPr>
        <w:t>CLÁUSULA QUARTA: DA RATIFICAÇÃO</w:t>
      </w:r>
    </w:p>
    <w:p w14:paraId="15CD95B0" w14:textId="77777777" w:rsidR="00F472B1" w:rsidRPr="00A25696" w:rsidRDefault="00F472B1" w:rsidP="00F472B1">
      <w:pPr>
        <w:pStyle w:val="TextosemFormatao"/>
        <w:tabs>
          <w:tab w:val="left" w:pos="284"/>
        </w:tabs>
        <w:ind w:firstLine="709"/>
        <w:jc w:val="both"/>
        <w:rPr>
          <w:rFonts w:ascii="Arial" w:hAnsi="Arial" w:cs="Arial"/>
        </w:rPr>
      </w:pPr>
    </w:p>
    <w:p w14:paraId="0AF44E6B" w14:textId="404824BE" w:rsidR="00F472B1" w:rsidRPr="00A25696" w:rsidRDefault="00E43ABE" w:rsidP="00F472B1">
      <w:pPr>
        <w:pStyle w:val="TextosemFormatao1"/>
        <w:jc w:val="both"/>
        <w:rPr>
          <w:rFonts w:ascii="Arial" w:eastAsia="Arial" w:hAnsi="Arial" w:cs="Arial"/>
          <w:color w:val="C00000"/>
        </w:rPr>
      </w:pPr>
      <w:r w:rsidRPr="00A25696">
        <w:rPr>
          <w:rFonts w:ascii="Arial" w:hAnsi="Arial" w:cs="Arial"/>
        </w:rPr>
        <w:t xml:space="preserve">4.1. </w:t>
      </w:r>
      <w:r w:rsidR="00F472B1" w:rsidRPr="00A25696">
        <w:rPr>
          <w:rFonts w:ascii="Arial" w:hAnsi="Arial" w:cs="Arial"/>
        </w:rPr>
        <w:t>Permanecem inalteradas as demais cláusulas e condições do contrato original não modificadas pelo presente instrumento</w:t>
      </w:r>
      <w:r w:rsidR="00F472B1" w:rsidRPr="00A25696">
        <w:rPr>
          <w:rFonts w:ascii="Arial" w:eastAsia="Arial" w:hAnsi="Arial" w:cs="Arial"/>
          <w:color w:val="000000" w:themeColor="text1"/>
        </w:rPr>
        <w:t xml:space="preserve">. </w:t>
      </w:r>
    </w:p>
    <w:p w14:paraId="59710B4D" w14:textId="77777777" w:rsidR="00F472B1" w:rsidRPr="00A25696" w:rsidRDefault="00F472B1" w:rsidP="00F472B1">
      <w:pPr>
        <w:pStyle w:val="TextosemFormatao1"/>
        <w:jc w:val="both"/>
        <w:rPr>
          <w:rFonts w:ascii="Arial" w:eastAsia="Arial" w:hAnsi="Arial" w:cs="Arial"/>
          <w:color w:val="C00000"/>
        </w:rPr>
      </w:pPr>
    </w:p>
    <w:p w14:paraId="60CB7E29" w14:textId="77777777" w:rsidR="00F472B1" w:rsidRPr="00A25696" w:rsidRDefault="00F472B1" w:rsidP="00F472B1">
      <w:pPr>
        <w:spacing w:line="259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A25696">
        <w:rPr>
          <w:rFonts w:ascii="Arial" w:hAnsi="Arial" w:cs="Arial"/>
          <w:b/>
          <w:bCs/>
          <w:color w:val="000000" w:themeColor="text1"/>
        </w:rPr>
        <w:t xml:space="preserve">CLÁUSULA QUINTA: DO FORO </w:t>
      </w:r>
    </w:p>
    <w:p w14:paraId="79B3C807" w14:textId="77777777" w:rsidR="00F472B1" w:rsidRPr="00A25696" w:rsidRDefault="00F472B1" w:rsidP="00F472B1">
      <w:pPr>
        <w:spacing w:line="259" w:lineRule="auto"/>
        <w:jc w:val="both"/>
        <w:rPr>
          <w:rFonts w:ascii="Arial" w:hAnsi="Arial" w:cs="Arial"/>
          <w:color w:val="000000" w:themeColor="text1"/>
        </w:rPr>
      </w:pPr>
    </w:p>
    <w:p w14:paraId="010DAC48" w14:textId="28A8D667" w:rsidR="00F472B1" w:rsidRPr="00A25696" w:rsidRDefault="00E43ABE" w:rsidP="00F472B1">
      <w:pPr>
        <w:spacing w:line="259" w:lineRule="auto"/>
        <w:jc w:val="both"/>
        <w:rPr>
          <w:rFonts w:ascii="Arial" w:hAnsi="Arial" w:cs="Arial"/>
          <w:color w:val="000000" w:themeColor="text1"/>
        </w:rPr>
      </w:pPr>
      <w:r w:rsidRPr="00A25696">
        <w:rPr>
          <w:rFonts w:ascii="Arial" w:hAnsi="Arial" w:cs="Arial"/>
          <w:color w:val="000000" w:themeColor="text1"/>
        </w:rPr>
        <w:t xml:space="preserve">5.1. </w:t>
      </w:r>
      <w:r w:rsidR="00F472B1" w:rsidRPr="00A25696">
        <w:rPr>
          <w:rFonts w:ascii="Arial" w:hAnsi="Arial" w:cs="Arial"/>
          <w:color w:val="000000" w:themeColor="text1"/>
        </w:rPr>
        <w:t xml:space="preserve">Fica eleito o Foro da Justiça em Patos de Minas para dirimir os litígios que decorrerem da execução desta contratação que não puderem ser compostos pelos meios alternativos de prevenção e resolução de controvérsias (arbitragem, mediação, conciliação ou Comitês de Resolução de Disputas (dispute boards)) conforme art. 92, §1º, da Lei nº 14.133/21. E por estarem assim, justas e acordadas, as </w:t>
      </w:r>
      <w:r w:rsidR="00F472B1" w:rsidRPr="00A25696">
        <w:rPr>
          <w:rFonts w:ascii="Arial" w:hAnsi="Arial" w:cs="Arial"/>
          <w:color w:val="000000" w:themeColor="text1"/>
        </w:rPr>
        <w:lastRenderedPageBreak/>
        <w:t>PARTES assinam, eletronicamente, o presente instrumento, aceitando e reconhecendo como válida as assinaturas digitais.</w:t>
      </w:r>
    </w:p>
    <w:p w14:paraId="0B6A8558" w14:textId="246F3C77" w:rsidR="005F2D54" w:rsidRPr="00A25696" w:rsidRDefault="005F2D54" w:rsidP="005F2D54">
      <w:pPr>
        <w:spacing w:line="259" w:lineRule="auto"/>
        <w:jc w:val="both"/>
        <w:rPr>
          <w:rFonts w:ascii="Arial" w:eastAsia="Arial" w:hAnsi="Arial" w:cs="Arial"/>
          <w:color w:val="000000" w:themeColor="text1"/>
        </w:rPr>
      </w:pPr>
    </w:p>
    <w:p w14:paraId="667ACE31" w14:textId="77777777" w:rsidR="005F2D54" w:rsidRPr="00A25696" w:rsidRDefault="005F2D54" w:rsidP="005F2D54">
      <w:pPr>
        <w:spacing w:line="259" w:lineRule="auto"/>
        <w:jc w:val="both"/>
        <w:rPr>
          <w:rFonts w:ascii="Arial" w:eastAsia="Arial" w:hAnsi="Arial" w:cs="Arial"/>
          <w:color w:val="000000" w:themeColor="text1"/>
        </w:rPr>
      </w:pPr>
    </w:p>
    <w:p w14:paraId="7400A450" w14:textId="77777777" w:rsidR="004D6677" w:rsidRPr="00A25696" w:rsidRDefault="004D6677" w:rsidP="004D6677">
      <w:pPr>
        <w:spacing w:line="259" w:lineRule="auto"/>
        <w:jc w:val="center"/>
        <w:rPr>
          <w:rFonts w:ascii="Arial" w:eastAsia="Arial" w:hAnsi="Arial" w:cs="Arial"/>
          <w:color w:val="000000" w:themeColor="text1"/>
        </w:rPr>
      </w:pPr>
      <w:r w:rsidRPr="00A25696">
        <w:rPr>
          <w:rFonts w:ascii="Arial" w:eastAsia="Arial" w:hAnsi="Arial" w:cs="Arial"/>
          <w:color w:val="000000" w:themeColor="text1"/>
        </w:rPr>
        <w:t>Patos de Minas-MG, datado conforme assinaturas digitais.</w:t>
      </w:r>
    </w:p>
    <w:p w14:paraId="57AC80A1" w14:textId="77777777" w:rsidR="004D6677" w:rsidRPr="00A25696" w:rsidRDefault="004D6677" w:rsidP="004D6677">
      <w:pPr>
        <w:spacing w:line="259" w:lineRule="auto"/>
        <w:jc w:val="center"/>
        <w:rPr>
          <w:rFonts w:ascii="Arial" w:eastAsia="Arial" w:hAnsi="Arial" w:cs="Arial"/>
          <w:color w:val="000000" w:themeColor="text1"/>
        </w:rPr>
      </w:pPr>
    </w:p>
    <w:p w14:paraId="0FCF8C2A" w14:textId="77777777" w:rsidR="004D6677" w:rsidRPr="00A25696" w:rsidRDefault="004D6677" w:rsidP="004D6677">
      <w:pPr>
        <w:spacing w:line="259" w:lineRule="auto"/>
        <w:jc w:val="both"/>
        <w:rPr>
          <w:rFonts w:ascii="Arial" w:eastAsia="Arial" w:hAnsi="Arial" w:cs="Arial"/>
          <w:color w:val="000000" w:themeColor="text1"/>
        </w:rPr>
      </w:pPr>
    </w:p>
    <w:tbl>
      <w:tblPr>
        <w:tblW w:w="101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5"/>
        <w:gridCol w:w="5049"/>
      </w:tblGrid>
      <w:tr w:rsidR="004D6677" w:rsidRPr="00A25696" w14:paraId="4A08733F" w14:textId="77777777" w:rsidTr="00271DFC">
        <w:trPr>
          <w:trHeight w:val="615"/>
          <w:jc w:val="center"/>
        </w:trPr>
        <w:tc>
          <w:tcPr>
            <w:tcW w:w="5065" w:type="dxa"/>
          </w:tcPr>
          <w:p w14:paraId="2840DB69" w14:textId="77777777" w:rsidR="004D6677" w:rsidRPr="00A25696" w:rsidRDefault="004D6677" w:rsidP="00271DFC">
            <w:pPr>
              <w:jc w:val="center"/>
              <w:rPr>
                <w:rFonts w:ascii="Arial" w:hAnsi="Arial" w:cs="Arial"/>
                <w:b/>
                <w:bCs/>
              </w:rPr>
            </w:pPr>
            <w:r w:rsidRPr="00A25696">
              <w:rPr>
                <w:rFonts w:ascii="Arial" w:hAnsi="Arial" w:cs="Arial"/>
                <w:b/>
                <w:bCs/>
              </w:rPr>
              <w:t>MUNICIPIO DE PATOS DE MINAS</w:t>
            </w:r>
          </w:p>
          <w:p w14:paraId="5B2E0ECE" w14:textId="77777777" w:rsidR="004D6677" w:rsidRPr="00A25696" w:rsidRDefault="004D6677" w:rsidP="00271DFC">
            <w:pPr>
              <w:jc w:val="center"/>
              <w:rPr>
                <w:rFonts w:ascii="Arial" w:hAnsi="Arial" w:cs="Arial"/>
                <w:bCs/>
              </w:rPr>
            </w:pPr>
            <w:r w:rsidRPr="00A25696">
              <w:rPr>
                <w:rFonts w:ascii="Arial" w:hAnsi="Arial" w:cs="Arial"/>
                <w:bCs/>
              </w:rPr>
              <w:t xml:space="preserve"> Luís Eduardo Falcão Ferreira</w:t>
            </w:r>
          </w:p>
          <w:p w14:paraId="10FACF81" w14:textId="77777777" w:rsidR="004D6677" w:rsidRPr="00A25696" w:rsidRDefault="004D6677" w:rsidP="00271DFC">
            <w:pPr>
              <w:jc w:val="center"/>
              <w:rPr>
                <w:rFonts w:ascii="Arial" w:hAnsi="Arial" w:cs="Arial"/>
                <w:bCs/>
              </w:rPr>
            </w:pPr>
            <w:r w:rsidRPr="00A25696">
              <w:rPr>
                <w:rFonts w:ascii="Arial" w:hAnsi="Arial" w:cs="Arial"/>
                <w:bCs/>
              </w:rPr>
              <w:t>Prefeito Municipal</w:t>
            </w:r>
          </w:p>
          <w:p w14:paraId="00F7331A" w14:textId="77777777" w:rsidR="004D6677" w:rsidRPr="00A25696" w:rsidRDefault="004D6677" w:rsidP="00271D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25696">
              <w:rPr>
                <w:rFonts w:ascii="Arial" w:hAnsi="Arial" w:cs="Arial"/>
              </w:rPr>
              <w:t>CONTRATANTE</w:t>
            </w:r>
          </w:p>
          <w:p w14:paraId="26701881" w14:textId="77777777" w:rsidR="004D6677" w:rsidRPr="00A25696" w:rsidRDefault="004D6677" w:rsidP="00271DF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049" w:type="dxa"/>
          </w:tcPr>
          <w:p w14:paraId="36E78E73" w14:textId="77777777" w:rsidR="00A64DB3" w:rsidRDefault="00A64DB3" w:rsidP="00271DFC">
            <w:pPr>
              <w:jc w:val="center"/>
              <w:rPr>
                <w:rFonts w:ascii="Arial" w:hAnsi="Arial" w:cs="Arial"/>
                <w:b/>
              </w:rPr>
            </w:pPr>
            <w:r w:rsidRPr="00A64DB3">
              <w:rPr>
                <w:rFonts w:ascii="Arial" w:hAnsi="Arial" w:cs="Arial"/>
                <w:b/>
              </w:rPr>
              <w:t>CARDOSO EVENTOS E ESTRUTURAS EIRELI</w:t>
            </w:r>
          </w:p>
          <w:p w14:paraId="1347F180" w14:textId="4A68F0B8" w:rsidR="004D6677" w:rsidRPr="00A25696" w:rsidRDefault="004D6677" w:rsidP="00271DFC">
            <w:pPr>
              <w:jc w:val="center"/>
              <w:rPr>
                <w:rFonts w:ascii="Arial" w:hAnsi="Arial" w:cs="Arial"/>
              </w:rPr>
            </w:pPr>
            <w:r w:rsidRPr="00A25696">
              <w:rPr>
                <w:rFonts w:ascii="Arial" w:hAnsi="Arial" w:cs="Arial"/>
              </w:rPr>
              <w:t>CONTRATADA</w:t>
            </w:r>
          </w:p>
        </w:tc>
      </w:tr>
    </w:tbl>
    <w:p w14:paraId="06FB4739" w14:textId="164B06B4" w:rsidR="00E13A60" w:rsidRPr="00A25696" w:rsidRDefault="004D6677" w:rsidP="007B02CC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A25696">
        <w:rPr>
          <w:rFonts w:ascii="Arial" w:hAnsi="Arial" w:cs="Arial"/>
          <w:color w:val="000000" w:themeColor="text1"/>
        </w:rPr>
        <w:t>Testemunhas: ____________________________           ______________________________</w:t>
      </w:r>
      <w:bookmarkStart w:id="0" w:name="_Hlk168308917"/>
      <w:bookmarkEnd w:id="0"/>
    </w:p>
    <w:sectPr w:rsidR="00E13A60" w:rsidRPr="00A25696">
      <w:headerReference w:type="default" r:id="rId8"/>
      <w:footerReference w:type="default" r:id="rId9"/>
      <w:pgSz w:w="11906" w:h="16838"/>
      <w:pgMar w:top="1134" w:right="1134" w:bottom="1134" w:left="1418" w:header="851" w:footer="851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EA791" w14:textId="77777777" w:rsidR="00976A99" w:rsidRDefault="00976A99">
      <w:r>
        <w:separator/>
      </w:r>
    </w:p>
  </w:endnote>
  <w:endnote w:type="continuationSeparator" w:id="0">
    <w:p w14:paraId="7D28A1DE" w14:textId="77777777" w:rsidR="00976A99" w:rsidRDefault="0097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B473E" w14:textId="316B0E79" w:rsidR="00E13A60" w:rsidRPr="007B02CC" w:rsidRDefault="0022777B">
    <w:pPr>
      <w:pStyle w:val="Rodap"/>
      <w:jc w:val="right"/>
      <w:rPr>
        <w:rFonts w:ascii="Arial" w:hAnsi="Arial" w:cs="Arial"/>
        <w:i/>
      </w:rPr>
    </w:pPr>
    <w:r w:rsidRPr="007B02CC">
      <w:rPr>
        <w:rStyle w:val="Nmerodepgina"/>
        <w:rFonts w:ascii="Arial" w:hAnsi="Arial" w:cs="Arial"/>
        <w:i/>
      </w:rPr>
      <w:t xml:space="preserve">Página </w:t>
    </w:r>
    <w:r w:rsidRPr="007B02CC">
      <w:rPr>
        <w:rFonts w:ascii="Arial" w:hAnsi="Arial" w:cs="Arial"/>
        <w:i/>
      </w:rPr>
      <w:fldChar w:fldCharType="begin"/>
    </w:r>
    <w:r w:rsidRPr="007B02CC">
      <w:rPr>
        <w:rFonts w:ascii="Arial" w:hAnsi="Arial" w:cs="Arial"/>
        <w:i/>
      </w:rPr>
      <w:instrText>PAGE</w:instrText>
    </w:r>
    <w:r w:rsidRPr="007B02CC">
      <w:rPr>
        <w:rFonts w:ascii="Arial" w:hAnsi="Arial" w:cs="Arial"/>
        <w:i/>
      </w:rPr>
      <w:fldChar w:fldCharType="separate"/>
    </w:r>
    <w:r w:rsidR="00367F7D" w:rsidRPr="007B02CC">
      <w:rPr>
        <w:rFonts w:ascii="Arial" w:hAnsi="Arial" w:cs="Arial"/>
        <w:i/>
        <w:noProof/>
      </w:rPr>
      <w:t>3</w:t>
    </w:r>
    <w:r w:rsidRPr="007B02CC">
      <w:rPr>
        <w:rFonts w:ascii="Arial" w:hAnsi="Arial" w:cs="Arial"/>
        <w:i/>
      </w:rPr>
      <w:fldChar w:fldCharType="end"/>
    </w:r>
    <w:r w:rsidRPr="007B02CC">
      <w:rPr>
        <w:rStyle w:val="Nmerodepgina"/>
        <w:rFonts w:ascii="Arial" w:hAnsi="Arial" w:cs="Arial"/>
        <w:i/>
      </w:rPr>
      <w:t xml:space="preserve"> de </w:t>
    </w:r>
    <w:r w:rsidR="00E43ABE" w:rsidRPr="007B02CC">
      <w:rPr>
        <w:rStyle w:val="Nmerodepgina"/>
        <w:rFonts w:ascii="Arial" w:hAnsi="Arial" w:cs="Arial"/>
        <w:i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E1258" w14:textId="77777777" w:rsidR="00976A99" w:rsidRDefault="00976A99">
      <w:r>
        <w:separator/>
      </w:r>
    </w:p>
  </w:footnote>
  <w:footnote w:type="continuationSeparator" w:id="0">
    <w:p w14:paraId="357C304F" w14:textId="77777777" w:rsidR="00976A99" w:rsidRDefault="00976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3274" w14:textId="77777777" w:rsidR="00F50A16" w:rsidRDefault="00F50A16" w:rsidP="00F50A16">
    <w:pPr>
      <w:pStyle w:val="Cabealho"/>
    </w:pPr>
    <w:r>
      <w:rPr>
        <w:noProof/>
      </w:rPr>
      <w:drawing>
        <wp:inline distT="0" distB="0" distL="0" distR="0" wp14:anchorId="5D46BC40" wp14:editId="7DB0C301">
          <wp:extent cx="5400040" cy="1283335"/>
          <wp:effectExtent l="0" t="0" r="0" b="0"/>
          <wp:docPr id="2" name="Imagem 2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Interface gráfica do usuário, Texto, Aplicativ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3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FB473D" w14:textId="5F6D690E" w:rsidR="00E13A60" w:rsidRPr="00F50A16" w:rsidRDefault="00E13A60" w:rsidP="00F50A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066D0"/>
    <w:multiLevelType w:val="hybridMultilevel"/>
    <w:tmpl w:val="E77E5BE2"/>
    <w:lvl w:ilvl="0" w:tplc="0416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4C0F23C0"/>
    <w:multiLevelType w:val="multilevel"/>
    <w:tmpl w:val="783A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96C6037"/>
    <w:multiLevelType w:val="hybridMultilevel"/>
    <w:tmpl w:val="8A74077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EBD332F"/>
    <w:multiLevelType w:val="hybridMultilevel"/>
    <w:tmpl w:val="B6E0544E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4575998">
    <w:abstractNumId w:val="0"/>
  </w:num>
  <w:num w:numId="2" w16cid:durableId="2147122564">
    <w:abstractNumId w:val="2"/>
  </w:num>
  <w:num w:numId="3" w16cid:durableId="2032954179">
    <w:abstractNumId w:val="3"/>
  </w:num>
  <w:num w:numId="4" w16cid:durableId="1324241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A60"/>
    <w:rsid w:val="0000035F"/>
    <w:rsid w:val="00001107"/>
    <w:rsid w:val="0000629B"/>
    <w:rsid w:val="000111E7"/>
    <w:rsid w:val="0002064D"/>
    <w:rsid w:val="000252F0"/>
    <w:rsid w:val="00027944"/>
    <w:rsid w:val="00027948"/>
    <w:rsid w:val="000324BC"/>
    <w:rsid w:val="000356CC"/>
    <w:rsid w:val="00037EA2"/>
    <w:rsid w:val="00041EB4"/>
    <w:rsid w:val="000545DA"/>
    <w:rsid w:val="00055A1B"/>
    <w:rsid w:val="000624E0"/>
    <w:rsid w:val="00062E36"/>
    <w:rsid w:val="00070E45"/>
    <w:rsid w:val="00073D0A"/>
    <w:rsid w:val="00075AD2"/>
    <w:rsid w:val="00076C24"/>
    <w:rsid w:val="00080204"/>
    <w:rsid w:val="000833D8"/>
    <w:rsid w:val="00093632"/>
    <w:rsid w:val="000964C8"/>
    <w:rsid w:val="000A26AE"/>
    <w:rsid w:val="000A54B1"/>
    <w:rsid w:val="000A70D6"/>
    <w:rsid w:val="000C16C4"/>
    <w:rsid w:val="000C2B87"/>
    <w:rsid w:val="000C6E15"/>
    <w:rsid w:val="000C76ED"/>
    <w:rsid w:val="000C7A7F"/>
    <w:rsid w:val="000D11AC"/>
    <w:rsid w:val="000D1B81"/>
    <w:rsid w:val="000D33C1"/>
    <w:rsid w:val="000E20DA"/>
    <w:rsid w:val="000E2B1F"/>
    <w:rsid w:val="000E32CF"/>
    <w:rsid w:val="000E66CF"/>
    <w:rsid w:val="000F1781"/>
    <w:rsid w:val="000F1814"/>
    <w:rsid w:val="000F280F"/>
    <w:rsid w:val="000F4CC8"/>
    <w:rsid w:val="000F534D"/>
    <w:rsid w:val="00101EA9"/>
    <w:rsid w:val="00104574"/>
    <w:rsid w:val="0010471A"/>
    <w:rsid w:val="00107984"/>
    <w:rsid w:val="00114773"/>
    <w:rsid w:val="00114EE9"/>
    <w:rsid w:val="001163AE"/>
    <w:rsid w:val="0011674E"/>
    <w:rsid w:val="00117B2A"/>
    <w:rsid w:val="001318C6"/>
    <w:rsid w:val="00132511"/>
    <w:rsid w:val="00140E2A"/>
    <w:rsid w:val="00142AA7"/>
    <w:rsid w:val="00142D34"/>
    <w:rsid w:val="00145035"/>
    <w:rsid w:val="001473FB"/>
    <w:rsid w:val="0015065D"/>
    <w:rsid w:val="00153BD8"/>
    <w:rsid w:val="00154866"/>
    <w:rsid w:val="00154B3B"/>
    <w:rsid w:val="00154D5A"/>
    <w:rsid w:val="00156EC3"/>
    <w:rsid w:val="001653E8"/>
    <w:rsid w:val="00174A28"/>
    <w:rsid w:val="00180389"/>
    <w:rsid w:val="001939B9"/>
    <w:rsid w:val="001A0161"/>
    <w:rsid w:val="001A2E55"/>
    <w:rsid w:val="001A3D3D"/>
    <w:rsid w:val="001B1B08"/>
    <w:rsid w:val="001B1E5B"/>
    <w:rsid w:val="001C4924"/>
    <w:rsid w:val="001C76D0"/>
    <w:rsid w:val="001D199B"/>
    <w:rsid w:val="001D2543"/>
    <w:rsid w:val="001D4464"/>
    <w:rsid w:val="001E1ED7"/>
    <w:rsid w:val="001F18BF"/>
    <w:rsid w:val="001F3336"/>
    <w:rsid w:val="001F4135"/>
    <w:rsid w:val="002020B6"/>
    <w:rsid w:val="00207CD1"/>
    <w:rsid w:val="00210146"/>
    <w:rsid w:val="00213858"/>
    <w:rsid w:val="0021541B"/>
    <w:rsid w:val="0021592C"/>
    <w:rsid w:val="002163EE"/>
    <w:rsid w:val="00216592"/>
    <w:rsid w:val="00221116"/>
    <w:rsid w:val="00224D78"/>
    <w:rsid w:val="00226575"/>
    <w:rsid w:val="0022777B"/>
    <w:rsid w:val="0024200D"/>
    <w:rsid w:val="0024258B"/>
    <w:rsid w:val="002434D0"/>
    <w:rsid w:val="002476C4"/>
    <w:rsid w:val="0025007B"/>
    <w:rsid w:val="00251471"/>
    <w:rsid w:val="002542F4"/>
    <w:rsid w:val="00256101"/>
    <w:rsid w:val="00270714"/>
    <w:rsid w:val="00270F7F"/>
    <w:rsid w:val="00274547"/>
    <w:rsid w:val="002804A8"/>
    <w:rsid w:val="0028241E"/>
    <w:rsid w:val="00283CD4"/>
    <w:rsid w:val="00285178"/>
    <w:rsid w:val="002948C6"/>
    <w:rsid w:val="002A16D0"/>
    <w:rsid w:val="002A1AE0"/>
    <w:rsid w:val="002A4111"/>
    <w:rsid w:val="002A4EE3"/>
    <w:rsid w:val="002C3B27"/>
    <w:rsid w:val="002C4914"/>
    <w:rsid w:val="002C5878"/>
    <w:rsid w:val="002C6C26"/>
    <w:rsid w:val="002E6034"/>
    <w:rsid w:val="00300FCD"/>
    <w:rsid w:val="00314901"/>
    <w:rsid w:val="0031564E"/>
    <w:rsid w:val="00320A9F"/>
    <w:rsid w:val="00324689"/>
    <w:rsid w:val="003302BE"/>
    <w:rsid w:val="00332D71"/>
    <w:rsid w:val="003357FD"/>
    <w:rsid w:val="00343B3C"/>
    <w:rsid w:val="0034707A"/>
    <w:rsid w:val="003513E9"/>
    <w:rsid w:val="00354963"/>
    <w:rsid w:val="00355C6C"/>
    <w:rsid w:val="003572E5"/>
    <w:rsid w:val="0036238A"/>
    <w:rsid w:val="0036529C"/>
    <w:rsid w:val="00367F7D"/>
    <w:rsid w:val="003720AD"/>
    <w:rsid w:val="0037229D"/>
    <w:rsid w:val="003817A4"/>
    <w:rsid w:val="00383652"/>
    <w:rsid w:val="00390D33"/>
    <w:rsid w:val="003910A4"/>
    <w:rsid w:val="00391164"/>
    <w:rsid w:val="00395DFE"/>
    <w:rsid w:val="003A3849"/>
    <w:rsid w:val="003A589C"/>
    <w:rsid w:val="003A7C5D"/>
    <w:rsid w:val="003B0E51"/>
    <w:rsid w:val="003B128C"/>
    <w:rsid w:val="003B52A4"/>
    <w:rsid w:val="003B5849"/>
    <w:rsid w:val="003B65DB"/>
    <w:rsid w:val="003B7690"/>
    <w:rsid w:val="003C4747"/>
    <w:rsid w:val="003C52E0"/>
    <w:rsid w:val="003D2D97"/>
    <w:rsid w:val="003D33D8"/>
    <w:rsid w:val="003D71FA"/>
    <w:rsid w:val="003E46C3"/>
    <w:rsid w:val="003E4FF7"/>
    <w:rsid w:val="003E5889"/>
    <w:rsid w:val="003F1F27"/>
    <w:rsid w:val="00402DCB"/>
    <w:rsid w:val="00405BB5"/>
    <w:rsid w:val="00407331"/>
    <w:rsid w:val="00412609"/>
    <w:rsid w:val="004131A2"/>
    <w:rsid w:val="00416371"/>
    <w:rsid w:val="0041645F"/>
    <w:rsid w:val="004170A7"/>
    <w:rsid w:val="00422DEB"/>
    <w:rsid w:val="00427E4B"/>
    <w:rsid w:val="004322C2"/>
    <w:rsid w:val="004323B1"/>
    <w:rsid w:val="004362D7"/>
    <w:rsid w:val="00437B00"/>
    <w:rsid w:val="00442AF0"/>
    <w:rsid w:val="00443F1D"/>
    <w:rsid w:val="004442E2"/>
    <w:rsid w:val="004467D0"/>
    <w:rsid w:val="00453210"/>
    <w:rsid w:val="004533DC"/>
    <w:rsid w:val="00453AC1"/>
    <w:rsid w:val="004548C9"/>
    <w:rsid w:val="00454D4B"/>
    <w:rsid w:val="00456F2B"/>
    <w:rsid w:val="0046015D"/>
    <w:rsid w:val="00460371"/>
    <w:rsid w:val="00466C54"/>
    <w:rsid w:val="004673DB"/>
    <w:rsid w:val="00476918"/>
    <w:rsid w:val="004808A9"/>
    <w:rsid w:val="004828F3"/>
    <w:rsid w:val="00493DC4"/>
    <w:rsid w:val="00495B22"/>
    <w:rsid w:val="0049632D"/>
    <w:rsid w:val="004963E1"/>
    <w:rsid w:val="0049719C"/>
    <w:rsid w:val="004978BD"/>
    <w:rsid w:val="004A6EB0"/>
    <w:rsid w:val="004A7EE4"/>
    <w:rsid w:val="004B1889"/>
    <w:rsid w:val="004B426E"/>
    <w:rsid w:val="004B5A4C"/>
    <w:rsid w:val="004B6706"/>
    <w:rsid w:val="004B68C6"/>
    <w:rsid w:val="004C6481"/>
    <w:rsid w:val="004C684D"/>
    <w:rsid w:val="004D5A38"/>
    <w:rsid w:val="004D6677"/>
    <w:rsid w:val="004E6037"/>
    <w:rsid w:val="004F54B4"/>
    <w:rsid w:val="00500EF3"/>
    <w:rsid w:val="00501EA7"/>
    <w:rsid w:val="0050472D"/>
    <w:rsid w:val="00507A0F"/>
    <w:rsid w:val="00513FCD"/>
    <w:rsid w:val="00517A69"/>
    <w:rsid w:val="00525355"/>
    <w:rsid w:val="00532A3B"/>
    <w:rsid w:val="00532BAC"/>
    <w:rsid w:val="00534284"/>
    <w:rsid w:val="0054016C"/>
    <w:rsid w:val="00547725"/>
    <w:rsid w:val="00551767"/>
    <w:rsid w:val="00553B8F"/>
    <w:rsid w:val="00553C4E"/>
    <w:rsid w:val="00555CCE"/>
    <w:rsid w:val="005572E8"/>
    <w:rsid w:val="00557486"/>
    <w:rsid w:val="00562D50"/>
    <w:rsid w:val="00566B9C"/>
    <w:rsid w:val="0058281D"/>
    <w:rsid w:val="00584141"/>
    <w:rsid w:val="00585E1C"/>
    <w:rsid w:val="005911BA"/>
    <w:rsid w:val="0059238C"/>
    <w:rsid w:val="005924FE"/>
    <w:rsid w:val="005A0EE3"/>
    <w:rsid w:val="005A1651"/>
    <w:rsid w:val="005A2F94"/>
    <w:rsid w:val="005A44AF"/>
    <w:rsid w:val="005A76A6"/>
    <w:rsid w:val="005A7AA0"/>
    <w:rsid w:val="005B0620"/>
    <w:rsid w:val="005B2166"/>
    <w:rsid w:val="005B313D"/>
    <w:rsid w:val="005B5D81"/>
    <w:rsid w:val="005B67E2"/>
    <w:rsid w:val="005B6B00"/>
    <w:rsid w:val="005B7804"/>
    <w:rsid w:val="005C1A5F"/>
    <w:rsid w:val="005C45F8"/>
    <w:rsid w:val="005C4B0E"/>
    <w:rsid w:val="005C5FA0"/>
    <w:rsid w:val="005C6298"/>
    <w:rsid w:val="005D00DD"/>
    <w:rsid w:val="005D040E"/>
    <w:rsid w:val="005D091F"/>
    <w:rsid w:val="005D1041"/>
    <w:rsid w:val="005D188C"/>
    <w:rsid w:val="005D3A5D"/>
    <w:rsid w:val="005E076C"/>
    <w:rsid w:val="005E3C59"/>
    <w:rsid w:val="005F053F"/>
    <w:rsid w:val="005F11EB"/>
    <w:rsid w:val="005F2D54"/>
    <w:rsid w:val="005F691A"/>
    <w:rsid w:val="0060442E"/>
    <w:rsid w:val="00605EB1"/>
    <w:rsid w:val="006107B0"/>
    <w:rsid w:val="00612FA5"/>
    <w:rsid w:val="00615E0F"/>
    <w:rsid w:val="0063005A"/>
    <w:rsid w:val="006309A6"/>
    <w:rsid w:val="00641E3D"/>
    <w:rsid w:val="006513F0"/>
    <w:rsid w:val="00651A42"/>
    <w:rsid w:val="00656E10"/>
    <w:rsid w:val="00657432"/>
    <w:rsid w:val="006701D5"/>
    <w:rsid w:val="00672125"/>
    <w:rsid w:val="006741B0"/>
    <w:rsid w:val="006816C9"/>
    <w:rsid w:val="0068228B"/>
    <w:rsid w:val="00692937"/>
    <w:rsid w:val="00693996"/>
    <w:rsid w:val="00697300"/>
    <w:rsid w:val="00697313"/>
    <w:rsid w:val="006975DD"/>
    <w:rsid w:val="006A0B5A"/>
    <w:rsid w:val="006A6353"/>
    <w:rsid w:val="006B2CBB"/>
    <w:rsid w:val="006C6A9F"/>
    <w:rsid w:val="006D5D9F"/>
    <w:rsid w:val="006E6103"/>
    <w:rsid w:val="006E7B6B"/>
    <w:rsid w:val="006F036F"/>
    <w:rsid w:val="006F16FC"/>
    <w:rsid w:val="006F1C5A"/>
    <w:rsid w:val="00700744"/>
    <w:rsid w:val="0070467E"/>
    <w:rsid w:val="007056E6"/>
    <w:rsid w:val="00714532"/>
    <w:rsid w:val="0071491E"/>
    <w:rsid w:val="00731108"/>
    <w:rsid w:val="007312F8"/>
    <w:rsid w:val="00736319"/>
    <w:rsid w:val="00743AB9"/>
    <w:rsid w:val="00744AE2"/>
    <w:rsid w:val="00753E57"/>
    <w:rsid w:val="00754621"/>
    <w:rsid w:val="00754EAA"/>
    <w:rsid w:val="00755E9B"/>
    <w:rsid w:val="007577EB"/>
    <w:rsid w:val="00760BB9"/>
    <w:rsid w:val="007643FE"/>
    <w:rsid w:val="00772168"/>
    <w:rsid w:val="00773A9C"/>
    <w:rsid w:val="00774A70"/>
    <w:rsid w:val="0078365B"/>
    <w:rsid w:val="00785065"/>
    <w:rsid w:val="00791213"/>
    <w:rsid w:val="007923EE"/>
    <w:rsid w:val="00793339"/>
    <w:rsid w:val="007A39FD"/>
    <w:rsid w:val="007A3BC3"/>
    <w:rsid w:val="007B02CC"/>
    <w:rsid w:val="007B46FB"/>
    <w:rsid w:val="007C02F8"/>
    <w:rsid w:val="007C1EF0"/>
    <w:rsid w:val="007C67CB"/>
    <w:rsid w:val="007C700D"/>
    <w:rsid w:val="007C7497"/>
    <w:rsid w:val="007F35D2"/>
    <w:rsid w:val="007F420B"/>
    <w:rsid w:val="007F5705"/>
    <w:rsid w:val="007F5DBA"/>
    <w:rsid w:val="007F6934"/>
    <w:rsid w:val="00802A7E"/>
    <w:rsid w:val="008043D5"/>
    <w:rsid w:val="00805B3B"/>
    <w:rsid w:val="008122EC"/>
    <w:rsid w:val="008137FF"/>
    <w:rsid w:val="00816BBF"/>
    <w:rsid w:val="00816EC9"/>
    <w:rsid w:val="00817E3C"/>
    <w:rsid w:val="008211E5"/>
    <w:rsid w:val="00824A48"/>
    <w:rsid w:val="008258D5"/>
    <w:rsid w:val="00825F68"/>
    <w:rsid w:val="00831B84"/>
    <w:rsid w:val="00831D58"/>
    <w:rsid w:val="008457DB"/>
    <w:rsid w:val="00846BF3"/>
    <w:rsid w:val="00847F1F"/>
    <w:rsid w:val="00851B63"/>
    <w:rsid w:val="00857EBC"/>
    <w:rsid w:val="008629FA"/>
    <w:rsid w:val="00865B22"/>
    <w:rsid w:val="008737E4"/>
    <w:rsid w:val="00880D88"/>
    <w:rsid w:val="00886200"/>
    <w:rsid w:val="00895197"/>
    <w:rsid w:val="00896176"/>
    <w:rsid w:val="008A38F8"/>
    <w:rsid w:val="008A3CA1"/>
    <w:rsid w:val="008A6742"/>
    <w:rsid w:val="008A709E"/>
    <w:rsid w:val="008B5A8B"/>
    <w:rsid w:val="008B6E61"/>
    <w:rsid w:val="008B6E85"/>
    <w:rsid w:val="008C0BB8"/>
    <w:rsid w:val="008C2EC5"/>
    <w:rsid w:val="008C3DAB"/>
    <w:rsid w:val="008C68A1"/>
    <w:rsid w:val="008D1ABE"/>
    <w:rsid w:val="008D348A"/>
    <w:rsid w:val="008D4F67"/>
    <w:rsid w:val="008D6A42"/>
    <w:rsid w:val="008E0202"/>
    <w:rsid w:val="008E2872"/>
    <w:rsid w:val="008F1BFE"/>
    <w:rsid w:val="008F783E"/>
    <w:rsid w:val="00901EAD"/>
    <w:rsid w:val="0090285E"/>
    <w:rsid w:val="00903C42"/>
    <w:rsid w:val="0091381D"/>
    <w:rsid w:val="00914053"/>
    <w:rsid w:val="009142E7"/>
    <w:rsid w:val="00924C61"/>
    <w:rsid w:val="00926335"/>
    <w:rsid w:val="009313F3"/>
    <w:rsid w:val="00937C3D"/>
    <w:rsid w:val="00940023"/>
    <w:rsid w:val="00940160"/>
    <w:rsid w:val="0094045F"/>
    <w:rsid w:val="00944DFD"/>
    <w:rsid w:val="00946750"/>
    <w:rsid w:val="0095305D"/>
    <w:rsid w:val="00954C59"/>
    <w:rsid w:val="00963F7D"/>
    <w:rsid w:val="0097132C"/>
    <w:rsid w:val="00976A99"/>
    <w:rsid w:val="009779AB"/>
    <w:rsid w:val="00980CBE"/>
    <w:rsid w:val="00984A87"/>
    <w:rsid w:val="00992887"/>
    <w:rsid w:val="00997537"/>
    <w:rsid w:val="009A2761"/>
    <w:rsid w:val="009A2D55"/>
    <w:rsid w:val="009A67DB"/>
    <w:rsid w:val="009B1778"/>
    <w:rsid w:val="009B2F28"/>
    <w:rsid w:val="009B4CB1"/>
    <w:rsid w:val="009B577A"/>
    <w:rsid w:val="009B63DC"/>
    <w:rsid w:val="009B72BE"/>
    <w:rsid w:val="009C3270"/>
    <w:rsid w:val="009C35CF"/>
    <w:rsid w:val="009C70D1"/>
    <w:rsid w:val="009D2F19"/>
    <w:rsid w:val="009D6202"/>
    <w:rsid w:val="009E01F0"/>
    <w:rsid w:val="009E39D0"/>
    <w:rsid w:val="009F0BF0"/>
    <w:rsid w:val="00A018C2"/>
    <w:rsid w:val="00A04D18"/>
    <w:rsid w:val="00A0581A"/>
    <w:rsid w:val="00A137E3"/>
    <w:rsid w:val="00A2018F"/>
    <w:rsid w:val="00A216E9"/>
    <w:rsid w:val="00A2538F"/>
    <w:rsid w:val="00A25696"/>
    <w:rsid w:val="00A312E4"/>
    <w:rsid w:val="00A35261"/>
    <w:rsid w:val="00A43351"/>
    <w:rsid w:val="00A52F4E"/>
    <w:rsid w:val="00A53660"/>
    <w:rsid w:val="00A54BD3"/>
    <w:rsid w:val="00A617B7"/>
    <w:rsid w:val="00A638A4"/>
    <w:rsid w:val="00A64DB3"/>
    <w:rsid w:val="00A661D8"/>
    <w:rsid w:val="00A73503"/>
    <w:rsid w:val="00A75DB1"/>
    <w:rsid w:val="00A77CD0"/>
    <w:rsid w:val="00A800F3"/>
    <w:rsid w:val="00A90128"/>
    <w:rsid w:val="00A915F7"/>
    <w:rsid w:val="00A937F5"/>
    <w:rsid w:val="00A94E85"/>
    <w:rsid w:val="00A95227"/>
    <w:rsid w:val="00A96571"/>
    <w:rsid w:val="00A977C2"/>
    <w:rsid w:val="00AB4B00"/>
    <w:rsid w:val="00AC5D52"/>
    <w:rsid w:val="00AD5CD1"/>
    <w:rsid w:val="00AD727C"/>
    <w:rsid w:val="00AE198A"/>
    <w:rsid w:val="00AE5C07"/>
    <w:rsid w:val="00AF0FD2"/>
    <w:rsid w:val="00AF373E"/>
    <w:rsid w:val="00B0467A"/>
    <w:rsid w:val="00B05914"/>
    <w:rsid w:val="00B122D5"/>
    <w:rsid w:val="00B218DA"/>
    <w:rsid w:val="00B249CF"/>
    <w:rsid w:val="00B25E67"/>
    <w:rsid w:val="00B343C6"/>
    <w:rsid w:val="00B42EF9"/>
    <w:rsid w:val="00B525EB"/>
    <w:rsid w:val="00B54E70"/>
    <w:rsid w:val="00B61689"/>
    <w:rsid w:val="00B63166"/>
    <w:rsid w:val="00B676CF"/>
    <w:rsid w:val="00B71588"/>
    <w:rsid w:val="00B72344"/>
    <w:rsid w:val="00B801F4"/>
    <w:rsid w:val="00B95801"/>
    <w:rsid w:val="00BA45F0"/>
    <w:rsid w:val="00BA534B"/>
    <w:rsid w:val="00BB2D62"/>
    <w:rsid w:val="00BB39B8"/>
    <w:rsid w:val="00BB40E4"/>
    <w:rsid w:val="00BB4AAD"/>
    <w:rsid w:val="00BB6BFD"/>
    <w:rsid w:val="00BC2B28"/>
    <w:rsid w:val="00BD22B0"/>
    <w:rsid w:val="00BD40B2"/>
    <w:rsid w:val="00BD5A4F"/>
    <w:rsid w:val="00BE6FBB"/>
    <w:rsid w:val="00BF2283"/>
    <w:rsid w:val="00BF3D27"/>
    <w:rsid w:val="00BF66BC"/>
    <w:rsid w:val="00BF69DD"/>
    <w:rsid w:val="00BF7739"/>
    <w:rsid w:val="00C031E2"/>
    <w:rsid w:val="00C075DA"/>
    <w:rsid w:val="00C102DA"/>
    <w:rsid w:val="00C10BFB"/>
    <w:rsid w:val="00C149F4"/>
    <w:rsid w:val="00C2643F"/>
    <w:rsid w:val="00C34A59"/>
    <w:rsid w:val="00C35238"/>
    <w:rsid w:val="00C372E7"/>
    <w:rsid w:val="00C45D0B"/>
    <w:rsid w:val="00C50E81"/>
    <w:rsid w:val="00C6062D"/>
    <w:rsid w:val="00C66446"/>
    <w:rsid w:val="00C72609"/>
    <w:rsid w:val="00C73529"/>
    <w:rsid w:val="00C75CE9"/>
    <w:rsid w:val="00C8007F"/>
    <w:rsid w:val="00C80A35"/>
    <w:rsid w:val="00C8105F"/>
    <w:rsid w:val="00C82750"/>
    <w:rsid w:val="00C93AEA"/>
    <w:rsid w:val="00CA2F59"/>
    <w:rsid w:val="00CA3AE1"/>
    <w:rsid w:val="00CA46FF"/>
    <w:rsid w:val="00CA65DC"/>
    <w:rsid w:val="00CB04FC"/>
    <w:rsid w:val="00CB116D"/>
    <w:rsid w:val="00CB1D3A"/>
    <w:rsid w:val="00CB2D3A"/>
    <w:rsid w:val="00CC1C1A"/>
    <w:rsid w:val="00CC1E2C"/>
    <w:rsid w:val="00CD0456"/>
    <w:rsid w:val="00CD1111"/>
    <w:rsid w:val="00CE156F"/>
    <w:rsid w:val="00CE28D9"/>
    <w:rsid w:val="00CF2CD4"/>
    <w:rsid w:val="00CF43B4"/>
    <w:rsid w:val="00CF53FC"/>
    <w:rsid w:val="00D00E01"/>
    <w:rsid w:val="00D0457C"/>
    <w:rsid w:val="00D04816"/>
    <w:rsid w:val="00D13988"/>
    <w:rsid w:val="00D14FA9"/>
    <w:rsid w:val="00D242F3"/>
    <w:rsid w:val="00D27154"/>
    <w:rsid w:val="00D430D0"/>
    <w:rsid w:val="00D473B0"/>
    <w:rsid w:val="00D47731"/>
    <w:rsid w:val="00D52E18"/>
    <w:rsid w:val="00D57366"/>
    <w:rsid w:val="00D6055D"/>
    <w:rsid w:val="00D61761"/>
    <w:rsid w:val="00D62771"/>
    <w:rsid w:val="00D71431"/>
    <w:rsid w:val="00D75BFF"/>
    <w:rsid w:val="00D764EC"/>
    <w:rsid w:val="00D80480"/>
    <w:rsid w:val="00D858BF"/>
    <w:rsid w:val="00D86239"/>
    <w:rsid w:val="00D947AA"/>
    <w:rsid w:val="00DA0A51"/>
    <w:rsid w:val="00DA4EA4"/>
    <w:rsid w:val="00DA55DA"/>
    <w:rsid w:val="00DA58B1"/>
    <w:rsid w:val="00DC1E41"/>
    <w:rsid w:val="00DC2CC4"/>
    <w:rsid w:val="00DD05A3"/>
    <w:rsid w:val="00DD0E21"/>
    <w:rsid w:val="00DD1BBE"/>
    <w:rsid w:val="00DE2050"/>
    <w:rsid w:val="00DE2C79"/>
    <w:rsid w:val="00DE3AFE"/>
    <w:rsid w:val="00DE7F94"/>
    <w:rsid w:val="00E0786F"/>
    <w:rsid w:val="00E07E2B"/>
    <w:rsid w:val="00E13A60"/>
    <w:rsid w:val="00E13BFE"/>
    <w:rsid w:val="00E14D87"/>
    <w:rsid w:val="00E15A49"/>
    <w:rsid w:val="00E1732A"/>
    <w:rsid w:val="00E24788"/>
    <w:rsid w:val="00E26050"/>
    <w:rsid w:val="00E30801"/>
    <w:rsid w:val="00E4030D"/>
    <w:rsid w:val="00E438DB"/>
    <w:rsid w:val="00E43ABE"/>
    <w:rsid w:val="00E51B6D"/>
    <w:rsid w:val="00E62529"/>
    <w:rsid w:val="00E62A06"/>
    <w:rsid w:val="00E64278"/>
    <w:rsid w:val="00E65551"/>
    <w:rsid w:val="00E7510F"/>
    <w:rsid w:val="00E77E32"/>
    <w:rsid w:val="00E87A87"/>
    <w:rsid w:val="00E9091B"/>
    <w:rsid w:val="00E95F2F"/>
    <w:rsid w:val="00EA1E47"/>
    <w:rsid w:val="00EA307A"/>
    <w:rsid w:val="00EB2EA0"/>
    <w:rsid w:val="00EB3353"/>
    <w:rsid w:val="00EB63E2"/>
    <w:rsid w:val="00EC14C6"/>
    <w:rsid w:val="00EC182D"/>
    <w:rsid w:val="00EC5AEB"/>
    <w:rsid w:val="00EC764D"/>
    <w:rsid w:val="00ED1FDD"/>
    <w:rsid w:val="00ED2391"/>
    <w:rsid w:val="00ED7F48"/>
    <w:rsid w:val="00EE1BBB"/>
    <w:rsid w:val="00EE3722"/>
    <w:rsid w:val="00EE5651"/>
    <w:rsid w:val="00EE5822"/>
    <w:rsid w:val="00EE5A60"/>
    <w:rsid w:val="00EF6531"/>
    <w:rsid w:val="00EF6680"/>
    <w:rsid w:val="00F030CE"/>
    <w:rsid w:val="00F04CF9"/>
    <w:rsid w:val="00F11A5F"/>
    <w:rsid w:val="00F21AE2"/>
    <w:rsid w:val="00F3094A"/>
    <w:rsid w:val="00F31ABA"/>
    <w:rsid w:val="00F439CB"/>
    <w:rsid w:val="00F472B1"/>
    <w:rsid w:val="00F4733E"/>
    <w:rsid w:val="00F50A16"/>
    <w:rsid w:val="00F53564"/>
    <w:rsid w:val="00F610E4"/>
    <w:rsid w:val="00F652BE"/>
    <w:rsid w:val="00F671E7"/>
    <w:rsid w:val="00F67FEE"/>
    <w:rsid w:val="00F721F6"/>
    <w:rsid w:val="00F72599"/>
    <w:rsid w:val="00F73462"/>
    <w:rsid w:val="00F75321"/>
    <w:rsid w:val="00F76C63"/>
    <w:rsid w:val="00F820F8"/>
    <w:rsid w:val="00F82507"/>
    <w:rsid w:val="00F846D7"/>
    <w:rsid w:val="00F85601"/>
    <w:rsid w:val="00F91079"/>
    <w:rsid w:val="00F91CF3"/>
    <w:rsid w:val="00FA285A"/>
    <w:rsid w:val="00FA72C2"/>
    <w:rsid w:val="00FB2867"/>
    <w:rsid w:val="00FB3086"/>
    <w:rsid w:val="00FC043A"/>
    <w:rsid w:val="00FC13DA"/>
    <w:rsid w:val="00FC4032"/>
    <w:rsid w:val="00FC7935"/>
    <w:rsid w:val="00FD36E2"/>
    <w:rsid w:val="00FD74AA"/>
    <w:rsid w:val="00FD7F9E"/>
    <w:rsid w:val="00FF37BB"/>
    <w:rsid w:val="00FF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B4714"/>
  <w15:docId w15:val="{11F68C1D-FF16-44F9-B0AA-1276C5947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0154"/>
  </w:style>
  <w:style w:type="paragraph" w:styleId="Ttulo1">
    <w:name w:val="heading 1"/>
    <w:basedOn w:val="Normal"/>
    <w:next w:val="Normal"/>
    <w:qFormat/>
    <w:rsid w:val="00520154"/>
    <w:pPr>
      <w:keepNext/>
      <w:tabs>
        <w:tab w:val="left" w:pos="1701"/>
        <w:tab w:val="left" w:pos="6804"/>
      </w:tabs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rsid w:val="00520154"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520154"/>
    <w:pPr>
      <w:keepNext/>
      <w:jc w:val="center"/>
      <w:outlineLvl w:val="2"/>
    </w:pPr>
    <w:rPr>
      <w:rFonts w:ascii="Arial" w:hAnsi="Arial"/>
      <w:b/>
      <w:color w:val="000000"/>
      <w:sz w:val="18"/>
    </w:rPr>
  </w:style>
  <w:style w:type="paragraph" w:styleId="Ttulo4">
    <w:name w:val="heading 4"/>
    <w:basedOn w:val="Normal"/>
    <w:next w:val="Normal"/>
    <w:link w:val="Ttulo4Char"/>
    <w:qFormat/>
    <w:rsid w:val="00520154"/>
    <w:pPr>
      <w:keepNext/>
      <w:jc w:val="center"/>
      <w:outlineLvl w:val="3"/>
    </w:pPr>
    <w:rPr>
      <w:rFonts w:ascii="Arial" w:hAnsi="Arial"/>
      <w:b/>
      <w:u w:val="single"/>
    </w:rPr>
  </w:style>
  <w:style w:type="paragraph" w:styleId="Ttulo5">
    <w:name w:val="heading 5"/>
    <w:basedOn w:val="Normal"/>
    <w:next w:val="Normal"/>
    <w:qFormat/>
    <w:rsid w:val="00520154"/>
    <w:pPr>
      <w:keepNext/>
      <w:jc w:val="center"/>
      <w:outlineLvl w:val="4"/>
    </w:pPr>
    <w:rPr>
      <w:rFonts w:ascii="Arial Narrow" w:hAnsi="Arial Narrow"/>
      <w:i/>
      <w:color w:val="000000"/>
    </w:rPr>
  </w:style>
  <w:style w:type="paragraph" w:styleId="Ttulo6">
    <w:name w:val="heading 6"/>
    <w:basedOn w:val="Normal"/>
    <w:next w:val="Normal"/>
    <w:qFormat/>
    <w:rsid w:val="00520154"/>
    <w:pPr>
      <w:keepNext/>
      <w:jc w:val="center"/>
      <w:outlineLvl w:val="5"/>
    </w:pPr>
    <w:rPr>
      <w:rFonts w:ascii="Arial" w:hAnsi="Arial" w:cs="Arial"/>
      <w:b/>
      <w:bCs/>
    </w:rPr>
  </w:style>
  <w:style w:type="paragraph" w:styleId="Ttulo7">
    <w:name w:val="heading 7"/>
    <w:basedOn w:val="Normal"/>
    <w:next w:val="Normal"/>
    <w:qFormat/>
    <w:rsid w:val="00520154"/>
    <w:pPr>
      <w:keepNext/>
      <w:outlineLvl w:val="6"/>
    </w:pPr>
    <w:rPr>
      <w:rFonts w:ascii="Arial" w:hAnsi="Arial" w:cs="Arial"/>
      <w:b/>
      <w:bCs/>
      <w:szCs w:val="16"/>
    </w:rPr>
  </w:style>
  <w:style w:type="paragraph" w:styleId="Ttulo8">
    <w:name w:val="heading 8"/>
    <w:basedOn w:val="Normal"/>
    <w:next w:val="Normal"/>
    <w:qFormat/>
    <w:rsid w:val="00520154"/>
    <w:pPr>
      <w:keepNext/>
      <w:jc w:val="center"/>
      <w:outlineLvl w:val="7"/>
    </w:pPr>
    <w:rPr>
      <w:rFonts w:ascii="Arial" w:hAnsi="Arial" w:cs="Arial"/>
      <w:b/>
      <w:bCs/>
      <w:sz w:val="21"/>
      <w:szCs w:val="16"/>
    </w:rPr>
  </w:style>
  <w:style w:type="paragraph" w:styleId="Ttulo9">
    <w:name w:val="heading 9"/>
    <w:basedOn w:val="Normal"/>
    <w:next w:val="Normal"/>
    <w:qFormat/>
    <w:rsid w:val="00520154"/>
    <w:pPr>
      <w:keepNext/>
      <w:outlineLvl w:val="8"/>
    </w:pPr>
    <w:rPr>
      <w:rFonts w:ascii="Arial" w:hAnsi="Arial" w:cs="Arial"/>
      <w:b/>
      <w:bCs/>
      <w:sz w:val="2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520154"/>
  </w:style>
  <w:style w:type="character" w:customStyle="1" w:styleId="TextosemFormataoChar">
    <w:name w:val="Texto sem Formatação Char"/>
    <w:basedOn w:val="Fontepargpadro"/>
    <w:link w:val="TextosemFormatao"/>
    <w:qFormat/>
    <w:rsid w:val="009110E1"/>
    <w:rPr>
      <w:rFonts w:ascii="Courier New" w:hAnsi="Courier New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rpo">
    <w:name w:val="Corpo"/>
    <w:qFormat/>
    <w:rsid w:val="00520154"/>
    <w:rPr>
      <w:color w:val="000000"/>
      <w:sz w:val="24"/>
      <w:lang w:val="en-US"/>
    </w:rPr>
  </w:style>
  <w:style w:type="paragraph" w:styleId="TextosemFormatao">
    <w:name w:val="Plain Text"/>
    <w:basedOn w:val="Normal"/>
    <w:link w:val="TextosemFormataoChar"/>
    <w:qFormat/>
    <w:rPr>
      <w:rFonts w:ascii="Courier New" w:hAnsi="Courier New" w:cs="Courier New"/>
    </w:rPr>
  </w:style>
  <w:style w:type="paragraph" w:styleId="Corpodetexto2">
    <w:name w:val="Body Text 2"/>
    <w:basedOn w:val="Normal"/>
    <w:link w:val="Corpodetexto2Char"/>
    <w:qFormat/>
    <w:pPr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rsid w:val="00520154"/>
    <w:pPr>
      <w:tabs>
        <w:tab w:val="left" w:pos="1080"/>
        <w:tab w:val="left" w:pos="1800"/>
        <w:tab w:val="left" w:pos="3240"/>
        <w:tab w:val="left" w:pos="4680"/>
        <w:tab w:val="left" w:pos="6120"/>
      </w:tabs>
      <w:ind w:left="3912"/>
      <w:jc w:val="both"/>
    </w:pPr>
    <w:rPr>
      <w:rFonts w:ascii="Arial" w:hAnsi="Arial"/>
      <w:color w:val="000000"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520154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520154"/>
    <w:pPr>
      <w:tabs>
        <w:tab w:val="center" w:pos="4419"/>
        <w:tab w:val="right" w:pos="8838"/>
      </w:tabs>
    </w:pPr>
  </w:style>
  <w:style w:type="paragraph" w:customStyle="1" w:styleId="xl24">
    <w:name w:val="xl24"/>
    <w:basedOn w:val="Normal"/>
    <w:qFormat/>
    <w:rsid w:val="00520154"/>
    <w:pPr>
      <w:spacing w:beforeAutospacing="1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25">
    <w:name w:val="xl25"/>
    <w:basedOn w:val="Normal"/>
    <w:qFormat/>
    <w:rsid w:val="00520154"/>
    <w:pPr>
      <w:spacing w:beforeAutospacing="1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7">
    <w:name w:val="xl27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8">
    <w:name w:val="xl28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3">
    <w:name w:val="xl33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4">
    <w:name w:val="xl34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5">
    <w:name w:val="xl35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6">
    <w:name w:val="xl36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7">
    <w:name w:val="xl37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">
    <w:name w:val="xl38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styleId="Recuodecorpodetexto2">
    <w:name w:val="Body Text Indent 2"/>
    <w:basedOn w:val="Normal"/>
    <w:qFormat/>
    <w:rsid w:val="00520154"/>
    <w:pPr>
      <w:widowControl w:val="0"/>
      <w:ind w:firstLine="708"/>
      <w:jc w:val="both"/>
    </w:pPr>
    <w:rPr>
      <w:rFonts w:ascii="Arial" w:hAnsi="Arial"/>
    </w:rPr>
  </w:style>
  <w:style w:type="paragraph" w:customStyle="1" w:styleId="xl23">
    <w:name w:val="xl23"/>
    <w:basedOn w:val="Normal"/>
    <w:qFormat/>
    <w:rsid w:val="00520154"/>
    <w:pPr>
      <w:spacing w:beforeAutospacing="1" w:afterAutospacing="1"/>
    </w:pPr>
    <w:rPr>
      <w:sz w:val="12"/>
      <w:szCs w:val="12"/>
    </w:rPr>
  </w:style>
  <w:style w:type="character" w:customStyle="1" w:styleId="CabealhoChar">
    <w:name w:val="Cabeçalho Char"/>
    <w:basedOn w:val="Fontepargpadro"/>
    <w:link w:val="Cabealho"/>
    <w:uiPriority w:val="99"/>
    <w:rsid w:val="00F50A16"/>
  </w:style>
  <w:style w:type="character" w:customStyle="1" w:styleId="Ttulo4Char">
    <w:name w:val="Título 4 Char"/>
    <w:basedOn w:val="Fontepargpadro"/>
    <w:link w:val="Ttulo4"/>
    <w:qFormat/>
    <w:rsid w:val="004963E1"/>
    <w:rPr>
      <w:rFonts w:ascii="Arial" w:hAnsi="Arial"/>
      <w:b/>
      <w:u w:val="single"/>
    </w:rPr>
  </w:style>
  <w:style w:type="paragraph" w:customStyle="1" w:styleId="TextosemFormatao1">
    <w:name w:val="Texto sem Formatação1"/>
    <w:basedOn w:val="Normal"/>
    <w:qFormat/>
    <w:rsid w:val="006F036F"/>
    <w:pPr>
      <w:overflowPunct w:val="0"/>
      <w:autoSpaceDE w:val="0"/>
      <w:textAlignment w:val="baseline"/>
    </w:pPr>
    <w:rPr>
      <w:rFonts w:ascii="Courier New" w:hAnsi="Courier New" w:cs="Courier New"/>
    </w:rPr>
  </w:style>
  <w:style w:type="character" w:customStyle="1" w:styleId="Corpodetexto2Char">
    <w:name w:val="Corpo de texto 2 Char"/>
    <w:basedOn w:val="Fontepargpadro"/>
    <w:link w:val="Corpodetexto2"/>
    <w:rsid w:val="00D6055D"/>
    <w:rPr>
      <w:rFonts w:ascii="Arial" w:hAnsi="Arial" w:cs="Arial"/>
    </w:rPr>
  </w:style>
  <w:style w:type="paragraph" w:styleId="PargrafodaLista">
    <w:name w:val="List Paragraph"/>
    <w:basedOn w:val="Normal"/>
    <w:uiPriority w:val="34"/>
    <w:qFormat/>
    <w:rsid w:val="00E30801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8457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457DB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qFormat/>
    <w:rsid w:val="00DE2C79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999D8-A622-43F3-ABC8-0FF397CB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453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--------------------------------------------------------------------------------------------------------------------------------------------</vt:lpstr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--------------------------------------------------------------------------------------------------------------------------------------------</dc:title>
  <dc:creator>pref patos</dc:creator>
  <cp:lastModifiedBy>Álvaro Rocha</cp:lastModifiedBy>
  <cp:revision>22</cp:revision>
  <cp:lastPrinted>2024-11-21T13:57:00Z</cp:lastPrinted>
  <dcterms:created xsi:type="dcterms:W3CDTF">2025-11-24T11:36:00Z</dcterms:created>
  <dcterms:modified xsi:type="dcterms:W3CDTF">2025-11-24T12:29:00Z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